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E79D4AB" w14:textId="56D4FE81" w:rsidR="00424E82" w:rsidRPr="001A1F73" w:rsidRDefault="001A1F73">
      <w:pPr>
        <w:rPr>
          <w:b/>
          <w:bCs/>
          <w:sz w:val="32"/>
          <w:szCs w:val="32"/>
          <w:lang w:val="es-ES"/>
        </w:rPr>
      </w:pPr>
      <w:r w:rsidRPr="001A1F73">
        <w:rPr>
          <w:b/>
          <w:bCs/>
          <w:sz w:val="32"/>
          <w:szCs w:val="32"/>
          <w:lang w:val="es-ES"/>
        </w:rPr>
        <w:t>CARGA DE CLASIFICACIONES DESE LA WEB DE LA UCI</w:t>
      </w:r>
    </w:p>
    <w:p w14:paraId="44348137" w14:textId="2D4DF977" w:rsidR="001A1F73" w:rsidRDefault="001A1F73">
      <w:pPr>
        <w:rPr>
          <w:lang w:val="es-ES"/>
        </w:rPr>
      </w:pPr>
    </w:p>
    <w:p w14:paraId="236825F2" w14:textId="77428BD4" w:rsidR="001A1F73" w:rsidRPr="001A1F73" w:rsidRDefault="001A1F73">
      <w:pPr>
        <w:rPr>
          <w:b/>
          <w:bCs/>
          <w:sz w:val="36"/>
          <w:szCs w:val="36"/>
          <w:lang w:val="es-ES"/>
        </w:rPr>
      </w:pPr>
      <w:r w:rsidRPr="001A1F73">
        <w:rPr>
          <w:b/>
          <w:bCs/>
          <w:sz w:val="36"/>
          <w:szCs w:val="36"/>
          <w:lang w:val="es-ES"/>
        </w:rPr>
        <w:t>1.- RANKING UCI</w:t>
      </w:r>
    </w:p>
    <w:p w14:paraId="2594D502" w14:textId="7D8F4A02" w:rsidR="001A1F73" w:rsidRDefault="001A1F73">
      <w:pPr>
        <w:rPr>
          <w:lang w:val="es-ES"/>
        </w:rPr>
      </w:pPr>
    </w:p>
    <w:p w14:paraId="5933BA59" w14:textId="77777777" w:rsidR="001A1F73" w:rsidRPr="001A1F73" w:rsidRDefault="001A1F73" w:rsidP="001A1F73">
      <w:pPr>
        <w:pStyle w:val="NormalWeb"/>
        <w:shd w:val="clear" w:color="auto" w:fill="FFFFFF"/>
        <w:spacing w:before="0" w:beforeAutospacing="0" w:after="0" w:afterAutospacing="0"/>
        <w:textAlignment w:val="baseline"/>
        <w:rPr>
          <w:rFonts w:ascii="Calibri" w:hAnsi="Calibri" w:cs="Calibri"/>
          <w:color w:val="201F1E"/>
          <w:sz w:val="22"/>
          <w:szCs w:val="22"/>
          <w:lang w:val="es-ES"/>
        </w:rPr>
      </w:pPr>
      <w:r w:rsidRPr="001A1F73">
        <w:rPr>
          <w:rFonts w:ascii="inherit" w:hAnsi="inherit" w:cs="Calibri"/>
          <w:color w:val="000000"/>
          <w:bdr w:val="none" w:sz="0" w:space="0" w:color="auto" w:frame="1"/>
          <w:lang w:val="es-ES"/>
        </w:rPr>
        <w:t>Hasta que vuelva a estar disponible el Excel en la UCI, hacer lo siguiente:</w:t>
      </w:r>
    </w:p>
    <w:p w14:paraId="3080CCF6" w14:textId="77777777" w:rsidR="001A1F73" w:rsidRPr="001A1F73" w:rsidRDefault="001A1F73" w:rsidP="001A1F73">
      <w:pPr>
        <w:pStyle w:val="NormalWeb"/>
        <w:shd w:val="clear" w:color="auto" w:fill="FFFFFF"/>
        <w:spacing w:before="0" w:beforeAutospacing="0" w:after="0" w:afterAutospacing="0"/>
        <w:textAlignment w:val="baseline"/>
        <w:rPr>
          <w:rFonts w:ascii="Calibri" w:hAnsi="Calibri" w:cs="Calibri"/>
          <w:color w:val="201F1E"/>
          <w:sz w:val="22"/>
          <w:szCs w:val="22"/>
          <w:lang w:val="es-ES"/>
        </w:rPr>
      </w:pPr>
      <w:r w:rsidRPr="001A1F73">
        <w:rPr>
          <w:rFonts w:ascii="inherit" w:hAnsi="inherit" w:cs="Calibri"/>
          <w:color w:val="000000"/>
          <w:bdr w:val="none" w:sz="0" w:space="0" w:color="auto" w:frame="1"/>
          <w:lang w:val="es-ES"/>
        </w:rPr>
        <w:t> </w:t>
      </w:r>
    </w:p>
    <w:p w14:paraId="6A01A340" w14:textId="094072C5" w:rsidR="001A1F73" w:rsidRPr="001A1F73" w:rsidRDefault="001A1F73" w:rsidP="001A1F73">
      <w:pPr>
        <w:pStyle w:val="NormalWeb"/>
        <w:shd w:val="clear" w:color="auto" w:fill="FFFFFF"/>
        <w:spacing w:before="0" w:beforeAutospacing="0" w:after="0" w:afterAutospacing="0"/>
        <w:textAlignment w:val="baseline"/>
        <w:rPr>
          <w:rFonts w:ascii="inherit" w:hAnsi="inherit" w:cs="Calibri"/>
          <w:color w:val="000000"/>
          <w:bdr w:val="none" w:sz="0" w:space="0" w:color="auto" w:frame="1"/>
        </w:rPr>
      </w:pPr>
      <w:r w:rsidRPr="001A1F73">
        <w:rPr>
          <w:rFonts w:ascii="inherit" w:hAnsi="inherit" w:cs="Calibri"/>
          <w:color w:val="000000"/>
          <w:bdr w:val="none" w:sz="0" w:space="0" w:color="auto" w:frame="1"/>
        </w:rPr>
        <w:t xml:space="preserve">Link:  </w:t>
      </w:r>
      <w:hyperlink r:id="rId5" w:tgtFrame="_blank" w:history="1">
        <w:r>
          <w:rPr>
            <w:rStyle w:val="Hyperlink"/>
            <w:rFonts w:ascii="Calibri" w:hAnsi="Calibri" w:cs="Calibri"/>
            <w:bdr w:val="none" w:sz="0" w:space="0" w:color="auto" w:frame="1"/>
            <w:shd w:val="clear" w:color="auto" w:fill="FFFFFF"/>
          </w:rPr>
          <w:t>https://www.uci.org/discipline/road/6TBjsDD8902tud440iv1Cu?tab=rankings</w:t>
        </w:r>
      </w:hyperlink>
    </w:p>
    <w:p w14:paraId="5843D108" w14:textId="2A3262B6" w:rsidR="001A1F73" w:rsidRPr="001A1F73" w:rsidRDefault="001A1F73" w:rsidP="001A1F73">
      <w:pPr>
        <w:pStyle w:val="NormalWeb"/>
        <w:shd w:val="clear" w:color="auto" w:fill="FFFFFF"/>
        <w:spacing w:before="0" w:beforeAutospacing="0" w:after="0" w:afterAutospacing="0"/>
        <w:textAlignment w:val="baseline"/>
        <w:rPr>
          <w:rFonts w:ascii="inherit" w:hAnsi="inherit" w:cs="Calibri"/>
          <w:color w:val="000000"/>
          <w:bdr w:val="none" w:sz="0" w:space="0" w:color="auto" w:frame="1"/>
        </w:rPr>
      </w:pPr>
      <w:r w:rsidRPr="001A1F73">
        <w:rPr>
          <w:rFonts w:ascii="inherit" w:hAnsi="inherit" w:cs="Calibri"/>
          <w:color w:val="000000"/>
          <w:bdr w:val="none" w:sz="0" w:space="0" w:color="auto" w:frame="1"/>
        </w:rPr>
        <w:t> </w:t>
      </w:r>
    </w:p>
    <w:p w14:paraId="2101018D" w14:textId="77777777" w:rsidR="001A1F73" w:rsidRPr="001A1F73" w:rsidRDefault="001A1F73" w:rsidP="001A1F73">
      <w:pPr>
        <w:pStyle w:val="NormalWeb"/>
        <w:shd w:val="clear" w:color="auto" w:fill="FFFFFF"/>
        <w:spacing w:before="0" w:beforeAutospacing="0" w:after="0" w:afterAutospacing="0"/>
        <w:textAlignment w:val="baseline"/>
        <w:rPr>
          <w:rFonts w:ascii="Calibri" w:hAnsi="Calibri" w:cs="Calibri"/>
          <w:color w:val="201F1E"/>
          <w:sz w:val="22"/>
          <w:szCs w:val="22"/>
        </w:rPr>
      </w:pPr>
    </w:p>
    <w:p w14:paraId="3CB70DAD" w14:textId="19175933" w:rsidR="001A1F73" w:rsidRPr="001A1F73" w:rsidRDefault="001A1F73" w:rsidP="001A1F73">
      <w:pPr>
        <w:pStyle w:val="NormalWeb"/>
        <w:shd w:val="clear" w:color="auto" w:fill="FFFFFF"/>
        <w:spacing w:before="0" w:beforeAutospacing="0" w:after="0" w:afterAutospacing="0"/>
        <w:textAlignment w:val="baseline"/>
        <w:rPr>
          <w:rFonts w:ascii="Calibri" w:hAnsi="Calibri" w:cs="Calibri"/>
          <w:color w:val="201F1E"/>
          <w:sz w:val="22"/>
          <w:szCs w:val="22"/>
          <w:lang w:val="es-ES"/>
        </w:rPr>
      </w:pPr>
      <w:r w:rsidRPr="001A1F73">
        <w:rPr>
          <w:rFonts w:ascii="inherit" w:hAnsi="inherit" w:cs="Calibri"/>
          <w:color w:val="000000"/>
          <w:bdr w:val="none" w:sz="0" w:space="0" w:color="auto" w:frame="1"/>
          <w:lang w:val="es-ES"/>
        </w:rPr>
        <w:t xml:space="preserve">1.- Copiar en </w:t>
      </w:r>
      <w:proofErr w:type="gramStart"/>
      <w:r w:rsidRPr="001A1F73">
        <w:rPr>
          <w:rFonts w:ascii="inherit" w:hAnsi="inherit" w:cs="Calibri"/>
          <w:color w:val="000000"/>
          <w:bdr w:val="none" w:sz="0" w:space="0" w:color="auto" w:frame="1"/>
          <w:lang w:val="es-ES"/>
        </w:rPr>
        <w:t>Excel  las</w:t>
      </w:r>
      <w:proofErr w:type="gramEnd"/>
      <w:r w:rsidRPr="001A1F73">
        <w:rPr>
          <w:rFonts w:ascii="inherit" w:hAnsi="inherit" w:cs="Calibri"/>
          <w:color w:val="000000"/>
          <w:bdr w:val="none" w:sz="0" w:space="0" w:color="auto" w:frame="1"/>
          <w:lang w:val="es-ES"/>
        </w:rPr>
        <w:t xml:space="preserve"> 5 primeras páginas (para meter 200) del ranking UCI en una hoja de </w:t>
      </w:r>
      <w:r>
        <w:rPr>
          <w:rFonts w:ascii="inherit" w:hAnsi="inherit" w:cs="Calibri"/>
          <w:color w:val="000000"/>
          <w:bdr w:val="none" w:sz="0" w:space="0" w:color="auto" w:frame="1"/>
          <w:lang w:val="es-ES"/>
        </w:rPr>
        <w:t>E</w:t>
      </w:r>
      <w:r w:rsidRPr="001A1F73">
        <w:rPr>
          <w:rFonts w:ascii="inherit" w:hAnsi="inherit" w:cs="Calibri"/>
          <w:color w:val="000000"/>
          <w:bdr w:val="none" w:sz="0" w:space="0" w:color="auto" w:frame="1"/>
          <w:lang w:val="es-ES"/>
        </w:rPr>
        <w:t>xcel, </w:t>
      </w:r>
      <w:r w:rsidRPr="001A1F73">
        <w:rPr>
          <w:rFonts w:ascii="inherit" w:hAnsi="inherit" w:cs="Calibri"/>
          <w:b/>
          <w:bCs/>
          <w:color w:val="000000"/>
          <w:bdr w:val="none" w:sz="0" w:space="0" w:color="auto" w:frame="1"/>
          <w:lang w:val="es-ES"/>
        </w:rPr>
        <w:t>en modo texto.</w:t>
      </w:r>
      <w:r w:rsidRPr="001A1F73">
        <w:rPr>
          <w:rFonts w:ascii="inherit" w:hAnsi="inherit" w:cs="Calibri"/>
          <w:color w:val="000000"/>
          <w:bdr w:val="none" w:sz="0" w:space="0" w:color="auto" w:frame="1"/>
          <w:lang w:val="es-ES"/>
        </w:rPr>
        <w:t xml:space="preserve"> Os tiene que quedar como </w:t>
      </w:r>
      <w:r>
        <w:rPr>
          <w:rFonts w:ascii="inherit" w:hAnsi="inherit" w:cs="Calibri"/>
          <w:color w:val="000000"/>
          <w:bdr w:val="none" w:sz="0" w:space="0" w:color="auto" w:frame="1"/>
          <w:lang w:val="es-ES"/>
        </w:rPr>
        <w:t>la figura de abajo</w:t>
      </w:r>
    </w:p>
    <w:p w14:paraId="559483A8" w14:textId="62DA648E" w:rsidR="001A1F73" w:rsidRDefault="001A1F73" w:rsidP="001A1F73">
      <w:pPr>
        <w:pStyle w:val="NormalWeb"/>
        <w:shd w:val="clear" w:color="auto" w:fill="FFFFFF"/>
        <w:spacing w:before="0" w:beforeAutospacing="0" w:after="0" w:afterAutospacing="0"/>
        <w:textAlignment w:val="baseline"/>
        <w:rPr>
          <w:rFonts w:ascii="inherit" w:hAnsi="inherit" w:cs="Calibri"/>
          <w:color w:val="000000"/>
          <w:bdr w:val="none" w:sz="0" w:space="0" w:color="auto" w:frame="1"/>
          <w:lang w:val="es-ES"/>
        </w:rPr>
      </w:pPr>
      <w:r w:rsidRPr="001A1F73">
        <w:rPr>
          <w:rFonts w:ascii="inherit" w:hAnsi="inherit" w:cs="Calibri"/>
          <w:color w:val="000000"/>
          <w:bdr w:val="none" w:sz="0" w:space="0" w:color="auto" w:frame="1"/>
          <w:lang w:val="es-ES"/>
        </w:rPr>
        <w:t> </w:t>
      </w:r>
    </w:p>
    <w:tbl>
      <w:tblPr>
        <w:tblW w:w="8120" w:type="dxa"/>
        <w:tblCellMar>
          <w:top w:w="15" w:type="dxa"/>
          <w:bottom w:w="15" w:type="dxa"/>
        </w:tblCellMar>
        <w:tblLook w:val="04A0" w:firstRow="1" w:lastRow="0" w:firstColumn="1" w:lastColumn="0" w:noHBand="0" w:noVBand="1"/>
      </w:tblPr>
      <w:tblGrid>
        <w:gridCol w:w="635"/>
        <w:gridCol w:w="635"/>
        <w:gridCol w:w="2688"/>
        <w:gridCol w:w="635"/>
        <w:gridCol w:w="1622"/>
        <w:gridCol w:w="635"/>
        <w:gridCol w:w="940"/>
        <w:gridCol w:w="635"/>
      </w:tblGrid>
      <w:tr w:rsidR="001A1F73" w:rsidRPr="001A1F73" w14:paraId="16080B00" w14:textId="77777777" w:rsidTr="001A1F73">
        <w:trPr>
          <w:trHeight w:val="215"/>
        </w:trPr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AADC36" w14:textId="77777777" w:rsidR="001A1F73" w:rsidRPr="001A1F73" w:rsidRDefault="001A1F73" w:rsidP="001A1F7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1A1F73">
              <w:rPr>
                <w:rFonts w:ascii="Calibri" w:eastAsia="Times New Roman" w:hAnsi="Calibri" w:cs="Calibri"/>
                <w:color w:val="000000"/>
                <w:lang w:eastAsia="en-GB"/>
              </w:rPr>
              <w:t>1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CEC901" w14:textId="77777777" w:rsidR="001A1F73" w:rsidRPr="001A1F73" w:rsidRDefault="001A1F73" w:rsidP="001A1F7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  <w:tc>
          <w:tcPr>
            <w:tcW w:w="268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01E67B" w14:textId="77777777" w:rsidR="001A1F73" w:rsidRPr="001A1F73" w:rsidRDefault="001A1F73" w:rsidP="001A1F7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1A1F73">
              <w:rPr>
                <w:rFonts w:ascii="Calibri" w:eastAsia="Times New Roman" w:hAnsi="Calibri" w:cs="Calibri"/>
                <w:color w:val="000000"/>
                <w:lang w:eastAsia="en-GB"/>
              </w:rPr>
              <w:t xml:space="preserve">VAN AERT </w:t>
            </w:r>
            <w:proofErr w:type="spellStart"/>
            <w:r w:rsidRPr="001A1F73">
              <w:rPr>
                <w:rFonts w:ascii="Calibri" w:eastAsia="Times New Roman" w:hAnsi="Calibri" w:cs="Calibri"/>
                <w:color w:val="000000"/>
                <w:lang w:eastAsia="en-GB"/>
              </w:rPr>
              <w:t>Wout</w:t>
            </w:r>
            <w:proofErr w:type="spellEnd"/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F3E297" w14:textId="77777777" w:rsidR="001A1F73" w:rsidRPr="001A1F73" w:rsidRDefault="001A1F73" w:rsidP="001A1F7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1A1F73">
              <w:rPr>
                <w:rFonts w:ascii="Calibri" w:eastAsia="Times New Roman" w:hAnsi="Calibri" w:cs="Calibri"/>
                <w:color w:val="000000"/>
                <w:lang w:eastAsia="en-GB"/>
              </w:rPr>
              <w:t>BEL</w:t>
            </w:r>
          </w:p>
        </w:tc>
        <w:tc>
          <w:tcPr>
            <w:tcW w:w="16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486F89" w14:textId="77777777" w:rsidR="001A1F73" w:rsidRPr="001A1F73" w:rsidRDefault="001A1F73" w:rsidP="001A1F7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1A1F73">
              <w:rPr>
                <w:rFonts w:ascii="Calibri" w:eastAsia="Times New Roman" w:hAnsi="Calibri" w:cs="Calibri"/>
                <w:color w:val="000000"/>
                <w:lang w:eastAsia="en-GB"/>
              </w:rPr>
              <w:t>JUMBO-VISMA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EB827B" w14:textId="77777777" w:rsidR="001A1F73" w:rsidRPr="001A1F73" w:rsidRDefault="001A1F73" w:rsidP="001A1F7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1A1F73">
              <w:rPr>
                <w:rFonts w:ascii="Calibri" w:eastAsia="Times New Roman" w:hAnsi="Calibri" w:cs="Calibri"/>
                <w:color w:val="000000"/>
                <w:lang w:eastAsia="en-GB"/>
              </w:rPr>
              <w:t>27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F98CDD" w14:textId="77777777" w:rsidR="001A1F73" w:rsidRPr="001A1F73" w:rsidRDefault="001A1F73" w:rsidP="001A1F7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1A1F73">
              <w:rPr>
                <w:rFonts w:ascii="Calibri" w:eastAsia="Times New Roman" w:hAnsi="Calibri" w:cs="Calibri"/>
                <w:color w:val="000000"/>
                <w:lang w:eastAsia="en-GB"/>
              </w:rPr>
              <w:t>4747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9DCE81" w14:textId="77777777" w:rsidR="001A1F73" w:rsidRPr="001A1F73" w:rsidRDefault="001A1F73" w:rsidP="001A1F7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</w:tr>
      <w:tr w:rsidR="001A1F73" w:rsidRPr="001A1F73" w14:paraId="4C4F6FDF" w14:textId="77777777" w:rsidTr="001A1F73">
        <w:trPr>
          <w:trHeight w:val="215"/>
        </w:trPr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9AB433" w14:textId="77777777" w:rsidR="001A1F73" w:rsidRPr="001A1F73" w:rsidRDefault="001A1F73" w:rsidP="001A1F7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1A1F73">
              <w:rPr>
                <w:rFonts w:ascii="Calibri" w:eastAsia="Times New Roman" w:hAnsi="Calibri" w:cs="Calibri"/>
                <w:color w:val="000000"/>
                <w:lang w:eastAsia="en-GB"/>
              </w:rPr>
              <w:t>2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FFE105" w14:textId="77777777" w:rsidR="001A1F73" w:rsidRPr="001A1F73" w:rsidRDefault="001A1F73" w:rsidP="001A1F7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  <w:tc>
          <w:tcPr>
            <w:tcW w:w="268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684425" w14:textId="77777777" w:rsidR="001A1F73" w:rsidRPr="001A1F73" w:rsidRDefault="001A1F73" w:rsidP="001A1F7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1A1F73">
              <w:rPr>
                <w:rFonts w:ascii="Calibri" w:eastAsia="Times New Roman" w:hAnsi="Calibri" w:cs="Calibri"/>
                <w:color w:val="000000"/>
                <w:lang w:eastAsia="en-GB"/>
              </w:rPr>
              <w:t xml:space="preserve">POGAČAR </w:t>
            </w:r>
            <w:proofErr w:type="spellStart"/>
            <w:r w:rsidRPr="001A1F73">
              <w:rPr>
                <w:rFonts w:ascii="Calibri" w:eastAsia="Times New Roman" w:hAnsi="Calibri" w:cs="Calibri"/>
                <w:color w:val="000000"/>
                <w:lang w:eastAsia="en-GB"/>
              </w:rPr>
              <w:t>Tadej</w:t>
            </w:r>
            <w:proofErr w:type="spellEnd"/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0B3CA5" w14:textId="77777777" w:rsidR="001A1F73" w:rsidRPr="001A1F73" w:rsidRDefault="001A1F73" w:rsidP="001A1F7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1A1F73">
              <w:rPr>
                <w:rFonts w:ascii="Calibri" w:eastAsia="Times New Roman" w:hAnsi="Calibri" w:cs="Calibri"/>
                <w:color w:val="000000"/>
                <w:lang w:eastAsia="en-GB"/>
              </w:rPr>
              <w:t>SLO</w:t>
            </w:r>
          </w:p>
        </w:tc>
        <w:tc>
          <w:tcPr>
            <w:tcW w:w="16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2273DC" w14:textId="77777777" w:rsidR="001A1F73" w:rsidRPr="001A1F73" w:rsidRDefault="001A1F73" w:rsidP="001A1F7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1A1F73">
              <w:rPr>
                <w:rFonts w:ascii="Calibri" w:eastAsia="Times New Roman" w:hAnsi="Calibri" w:cs="Calibri"/>
                <w:color w:val="000000"/>
                <w:lang w:eastAsia="en-GB"/>
              </w:rPr>
              <w:t>UAE TEAM EMIRATES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C3AAAC" w14:textId="77777777" w:rsidR="001A1F73" w:rsidRPr="001A1F73" w:rsidRDefault="001A1F73" w:rsidP="001A1F7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1A1F73">
              <w:rPr>
                <w:rFonts w:ascii="Calibri" w:eastAsia="Times New Roman" w:hAnsi="Calibri" w:cs="Calibri"/>
                <w:color w:val="000000"/>
                <w:lang w:eastAsia="en-GB"/>
              </w:rPr>
              <w:t>23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77439A" w14:textId="77777777" w:rsidR="001A1F73" w:rsidRPr="001A1F73" w:rsidRDefault="001A1F73" w:rsidP="001A1F7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1A1F73">
              <w:rPr>
                <w:rFonts w:ascii="Calibri" w:eastAsia="Times New Roman" w:hAnsi="Calibri" w:cs="Calibri"/>
                <w:color w:val="000000"/>
                <w:lang w:eastAsia="en-GB"/>
              </w:rPr>
              <w:t>4628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6950D8" w14:textId="77777777" w:rsidR="001A1F73" w:rsidRPr="001A1F73" w:rsidRDefault="001A1F73" w:rsidP="001A1F7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</w:tr>
      <w:tr w:rsidR="001A1F73" w:rsidRPr="001A1F73" w14:paraId="7F1B2C10" w14:textId="77777777" w:rsidTr="001A1F73">
        <w:trPr>
          <w:trHeight w:val="215"/>
        </w:trPr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838C2A" w14:textId="77777777" w:rsidR="001A1F73" w:rsidRPr="001A1F73" w:rsidRDefault="001A1F73" w:rsidP="001A1F7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1A1F73">
              <w:rPr>
                <w:rFonts w:ascii="Calibri" w:eastAsia="Times New Roman" w:hAnsi="Calibri" w:cs="Calibri"/>
                <w:color w:val="000000"/>
                <w:lang w:eastAsia="en-GB"/>
              </w:rPr>
              <w:t>3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A4EC0B" w14:textId="77777777" w:rsidR="001A1F73" w:rsidRPr="001A1F73" w:rsidRDefault="001A1F73" w:rsidP="001A1F7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  <w:tc>
          <w:tcPr>
            <w:tcW w:w="268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003218" w14:textId="77777777" w:rsidR="001A1F73" w:rsidRPr="001A1F73" w:rsidRDefault="001A1F73" w:rsidP="001A1F7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1A1F73">
              <w:rPr>
                <w:rFonts w:ascii="Calibri" w:eastAsia="Times New Roman" w:hAnsi="Calibri" w:cs="Calibri"/>
                <w:color w:val="000000"/>
                <w:lang w:eastAsia="en-GB"/>
              </w:rPr>
              <w:t xml:space="preserve">ROGLIČ </w:t>
            </w:r>
            <w:proofErr w:type="spellStart"/>
            <w:r w:rsidRPr="001A1F73">
              <w:rPr>
                <w:rFonts w:ascii="Calibri" w:eastAsia="Times New Roman" w:hAnsi="Calibri" w:cs="Calibri"/>
                <w:color w:val="000000"/>
                <w:lang w:eastAsia="en-GB"/>
              </w:rPr>
              <w:t>Primož</w:t>
            </w:r>
            <w:proofErr w:type="spellEnd"/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8EA33B" w14:textId="77777777" w:rsidR="001A1F73" w:rsidRPr="001A1F73" w:rsidRDefault="001A1F73" w:rsidP="001A1F7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1A1F73">
              <w:rPr>
                <w:rFonts w:ascii="Calibri" w:eastAsia="Times New Roman" w:hAnsi="Calibri" w:cs="Calibri"/>
                <w:color w:val="000000"/>
                <w:lang w:eastAsia="en-GB"/>
              </w:rPr>
              <w:t>SLO</w:t>
            </w:r>
          </w:p>
        </w:tc>
        <w:tc>
          <w:tcPr>
            <w:tcW w:w="16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18C01C" w14:textId="77777777" w:rsidR="001A1F73" w:rsidRPr="001A1F73" w:rsidRDefault="001A1F73" w:rsidP="001A1F7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1A1F73">
              <w:rPr>
                <w:rFonts w:ascii="Calibri" w:eastAsia="Times New Roman" w:hAnsi="Calibri" w:cs="Calibri"/>
                <w:color w:val="000000"/>
                <w:lang w:eastAsia="en-GB"/>
              </w:rPr>
              <w:t>JUMBO-VISMA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8EDC6C" w14:textId="77777777" w:rsidR="001A1F73" w:rsidRPr="001A1F73" w:rsidRDefault="001A1F73" w:rsidP="001A1F7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1A1F73">
              <w:rPr>
                <w:rFonts w:ascii="Calibri" w:eastAsia="Times New Roman" w:hAnsi="Calibri" w:cs="Calibri"/>
                <w:color w:val="000000"/>
                <w:lang w:eastAsia="en-GB"/>
              </w:rPr>
              <w:t>32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AAE471" w14:textId="77777777" w:rsidR="001A1F73" w:rsidRPr="001A1F73" w:rsidRDefault="001A1F73" w:rsidP="001A1F7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1A1F73">
              <w:rPr>
                <w:rFonts w:ascii="Calibri" w:eastAsia="Times New Roman" w:hAnsi="Calibri" w:cs="Calibri"/>
                <w:color w:val="000000"/>
                <w:lang w:eastAsia="en-GB"/>
              </w:rPr>
              <w:t>3464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0A884A" w14:textId="77777777" w:rsidR="001A1F73" w:rsidRPr="001A1F73" w:rsidRDefault="001A1F73" w:rsidP="001A1F7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</w:tr>
      <w:tr w:rsidR="001A1F73" w:rsidRPr="001A1F73" w14:paraId="2140CD83" w14:textId="77777777" w:rsidTr="001A1F73">
        <w:trPr>
          <w:trHeight w:val="215"/>
        </w:trPr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764FF5" w14:textId="77777777" w:rsidR="001A1F73" w:rsidRPr="001A1F73" w:rsidRDefault="001A1F73" w:rsidP="001A1F7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1A1F73">
              <w:rPr>
                <w:rFonts w:ascii="Calibri" w:eastAsia="Times New Roman" w:hAnsi="Calibri" w:cs="Calibri"/>
                <w:color w:val="000000"/>
                <w:lang w:eastAsia="en-GB"/>
              </w:rPr>
              <w:t>4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E64471" w14:textId="77777777" w:rsidR="001A1F73" w:rsidRPr="001A1F73" w:rsidRDefault="001A1F73" w:rsidP="001A1F7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  <w:tc>
          <w:tcPr>
            <w:tcW w:w="268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DC861B" w14:textId="77777777" w:rsidR="001A1F73" w:rsidRPr="001A1F73" w:rsidRDefault="001A1F73" w:rsidP="001A1F7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1A1F73">
              <w:rPr>
                <w:rFonts w:ascii="Calibri" w:eastAsia="Times New Roman" w:hAnsi="Calibri" w:cs="Calibri"/>
                <w:color w:val="000000"/>
                <w:lang w:eastAsia="en-GB"/>
              </w:rPr>
              <w:t>ALAPHILIPPE Julian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119898" w14:textId="77777777" w:rsidR="001A1F73" w:rsidRPr="001A1F73" w:rsidRDefault="001A1F73" w:rsidP="001A1F7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1A1F73">
              <w:rPr>
                <w:rFonts w:ascii="Calibri" w:eastAsia="Times New Roman" w:hAnsi="Calibri" w:cs="Calibri"/>
                <w:color w:val="000000"/>
                <w:lang w:eastAsia="en-GB"/>
              </w:rPr>
              <w:t>FRA</w:t>
            </w:r>
          </w:p>
        </w:tc>
        <w:tc>
          <w:tcPr>
            <w:tcW w:w="16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17D071" w14:textId="77777777" w:rsidR="001A1F73" w:rsidRPr="001A1F73" w:rsidRDefault="001A1F73" w:rsidP="001A1F7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1A1F73">
              <w:rPr>
                <w:rFonts w:ascii="Calibri" w:eastAsia="Times New Roman" w:hAnsi="Calibri" w:cs="Calibri"/>
                <w:color w:val="000000"/>
                <w:lang w:eastAsia="en-GB"/>
              </w:rPr>
              <w:t>DECEUNINCK - QUICK-STEP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A454FE" w14:textId="77777777" w:rsidR="001A1F73" w:rsidRPr="001A1F73" w:rsidRDefault="001A1F73" w:rsidP="001A1F7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1A1F73">
              <w:rPr>
                <w:rFonts w:ascii="Calibri" w:eastAsia="Times New Roman" w:hAnsi="Calibri" w:cs="Calibri"/>
                <w:color w:val="000000"/>
                <w:lang w:eastAsia="en-GB"/>
              </w:rPr>
              <w:t>29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5D7B3B" w14:textId="77777777" w:rsidR="001A1F73" w:rsidRPr="001A1F73" w:rsidRDefault="001A1F73" w:rsidP="001A1F7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1A1F73">
              <w:rPr>
                <w:rFonts w:ascii="Calibri" w:eastAsia="Times New Roman" w:hAnsi="Calibri" w:cs="Calibri"/>
                <w:color w:val="000000"/>
                <w:lang w:eastAsia="en-GB"/>
              </w:rPr>
              <w:t>2924,67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4D2993" w14:textId="77777777" w:rsidR="001A1F73" w:rsidRPr="001A1F73" w:rsidRDefault="001A1F73" w:rsidP="001A1F7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</w:tr>
      <w:tr w:rsidR="001A1F73" w:rsidRPr="001A1F73" w14:paraId="77E66B10" w14:textId="77777777" w:rsidTr="001A1F73">
        <w:trPr>
          <w:trHeight w:val="215"/>
        </w:trPr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18DDA6" w14:textId="77777777" w:rsidR="001A1F73" w:rsidRPr="001A1F73" w:rsidRDefault="001A1F73" w:rsidP="001A1F7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1A1F73">
              <w:rPr>
                <w:rFonts w:ascii="Calibri" w:eastAsia="Times New Roman" w:hAnsi="Calibri" w:cs="Calibri"/>
                <w:color w:val="000000"/>
                <w:lang w:eastAsia="en-GB"/>
              </w:rPr>
              <w:t>5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FC18F3" w14:textId="77777777" w:rsidR="001A1F73" w:rsidRPr="001A1F73" w:rsidRDefault="001A1F73" w:rsidP="001A1F7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  <w:tc>
          <w:tcPr>
            <w:tcW w:w="268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55EE7B" w14:textId="77777777" w:rsidR="001A1F73" w:rsidRPr="001A1F73" w:rsidRDefault="001A1F73" w:rsidP="001A1F7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1A1F73">
              <w:rPr>
                <w:rFonts w:ascii="Calibri" w:eastAsia="Times New Roman" w:hAnsi="Calibri" w:cs="Calibri"/>
                <w:color w:val="000000"/>
                <w:lang w:eastAsia="en-GB"/>
              </w:rPr>
              <w:t xml:space="preserve">BERNAL GOMEZ Egan </w:t>
            </w:r>
            <w:proofErr w:type="spellStart"/>
            <w:r w:rsidRPr="001A1F73">
              <w:rPr>
                <w:rFonts w:ascii="Calibri" w:eastAsia="Times New Roman" w:hAnsi="Calibri" w:cs="Calibri"/>
                <w:color w:val="000000"/>
                <w:lang w:eastAsia="en-GB"/>
              </w:rPr>
              <w:t>Arley</w:t>
            </w:r>
            <w:proofErr w:type="spellEnd"/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AAB41C" w14:textId="77777777" w:rsidR="001A1F73" w:rsidRPr="001A1F73" w:rsidRDefault="001A1F73" w:rsidP="001A1F7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1A1F73">
              <w:rPr>
                <w:rFonts w:ascii="Calibri" w:eastAsia="Times New Roman" w:hAnsi="Calibri" w:cs="Calibri"/>
                <w:color w:val="000000"/>
                <w:lang w:eastAsia="en-GB"/>
              </w:rPr>
              <w:t>COL</w:t>
            </w:r>
          </w:p>
        </w:tc>
        <w:tc>
          <w:tcPr>
            <w:tcW w:w="16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CC5E54" w14:textId="77777777" w:rsidR="001A1F73" w:rsidRPr="001A1F73" w:rsidRDefault="001A1F73" w:rsidP="001A1F7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1A1F73">
              <w:rPr>
                <w:rFonts w:ascii="Calibri" w:eastAsia="Times New Roman" w:hAnsi="Calibri" w:cs="Calibri"/>
                <w:color w:val="000000"/>
                <w:lang w:eastAsia="en-GB"/>
              </w:rPr>
              <w:t>INEOS GRENADIERS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4B9349" w14:textId="77777777" w:rsidR="001A1F73" w:rsidRPr="001A1F73" w:rsidRDefault="001A1F73" w:rsidP="001A1F7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1A1F73">
              <w:rPr>
                <w:rFonts w:ascii="Calibri" w:eastAsia="Times New Roman" w:hAnsi="Calibri" w:cs="Calibri"/>
                <w:color w:val="000000"/>
                <w:lang w:eastAsia="en-GB"/>
              </w:rPr>
              <w:t>24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5E1809" w14:textId="77777777" w:rsidR="001A1F73" w:rsidRPr="001A1F73" w:rsidRDefault="001A1F73" w:rsidP="001A1F7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1A1F73">
              <w:rPr>
                <w:rFonts w:ascii="Calibri" w:eastAsia="Times New Roman" w:hAnsi="Calibri" w:cs="Calibri"/>
                <w:color w:val="000000"/>
                <w:lang w:eastAsia="en-GB"/>
              </w:rPr>
              <w:t>2576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CCD3CF" w14:textId="77777777" w:rsidR="001A1F73" w:rsidRPr="001A1F73" w:rsidRDefault="001A1F73" w:rsidP="001A1F7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</w:tr>
      <w:tr w:rsidR="001A1F73" w:rsidRPr="001A1F73" w14:paraId="46398655" w14:textId="77777777" w:rsidTr="001A1F73">
        <w:trPr>
          <w:trHeight w:val="215"/>
        </w:trPr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A62DDC" w14:textId="77777777" w:rsidR="001A1F73" w:rsidRPr="001A1F73" w:rsidRDefault="001A1F73" w:rsidP="001A1F7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1A1F73">
              <w:rPr>
                <w:rFonts w:ascii="Calibri" w:eastAsia="Times New Roman" w:hAnsi="Calibri" w:cs="Calibri"/>
                <w:color w:val="000000"/>
                <w:lang w:eastAsia="en-GB"/>
              </w:rPr>
              <w:t>6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3A443C" w14:textId="77777777" w:rsidR="001A1F73" w:rsidRPr="001A1F73" w:rsidRDefault="001A1F73" w:rsidP="001A1F7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  <w:tc>
          <w:tcPr>
            <w:tcW w:w="268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58A08B" w14:textId="77777777" w:rsidR="001A1F73" w:rsidRPr="001A1F73" w:rsidRDefault="001A1F73" w:rsidP="001A1F7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1A1F73">
              <w:rPr>
                <w:rFonts w:ascii="Calibri" w:eastAsia="Times New Roman" w:hAnsi="Calibri" w:cs="Calibri"/>
                <w:color w:val="000000"/>
                <w:lang w:eastAsia="en-GB"/>
              </w:rPr>
              <w:t>VAN DER POEL Mathieu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13B9CF" w14:textId="77777777" w:rsidR="001A1F73" w:rsidRPr="001A1F73" w:rsidRDefault="001A1F73" w:rsidP="001A1F7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1A1F73">
              <w:rPr>
                <w:rFonts w:ascii="Calibri" w:eastAsia="Times New Roman" w:hAnsi="Calibri" w:cs="Calibri"/>
                <w:color w:val="000000"/>
                <w:lang w:eastAsia="en-GB"/>
              </w:rPr>
              <w:t>NED</w:t>
            </w:r>
          </w:p>
        </w:tc>
        <w:tc>
          <w:tcPr>
            <w:tcW w:w="16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CBEE5A" w14:textId="77777777" w:rsidR="001A1F73" w:rsidRPr="001A1F73" w:rsidRDefault="001A1F73" w:rsidP="001A1F7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1A1F73">
              <w:rPr>
                <w:rFonts w:ascii="Calibri" w:eastAsia="Times New Roman" w:hAnsi="Calibri" w:cs="Calibri"/>
                <w:color w:val="000000"/>
                <w:lang w:eastAsia="en-GB"/>
              </w:rPr>
              <w:t>ALPECIN-FENIX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83B65B" w14:textId="77777777" w:rsidR="001A1F73" w:rsidRPr="001A1F73" w:rsidRDefault="001A1F73" w:rsidP="001A1F7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1A1F73">
              <w:rPr>
                <w:rFonts w:ascii="Calibri" w:eastAsia="Times New Roman" w:hAnsi="Calibri" w:cs="Calibri"/>
                <w:color w:val="000000"/>
                <w:lang w:eastAsia="en-GB"/>
              </w:rPr>
              <w:t>26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F79BB8" w14:textId="77777777" w:rsidR="001A1F73" w:rsidRPr="001A1F73" w:rsidRDefault="001A1F73" w:rsidP="001A1F7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1A1F73">
              <w:rPr>
                <w:rFonts w:ascii="Calibri" w:eastAsia="Times New Roman" w:hAnsi="Calibri" w:cs="Calibri"/>
                <w:color w:val="000000"/>
                <w:lang w:eastAsia="en-GB"/>
              </w:rPr>
              <w:t>2216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1DD9CD" w14:textId="77777777" w:rsidR="001A1F73" w:rsidRPr="001A1F73" w:rsidRDefault="001A1F73" w:rsidP="001A1F7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</w:tr>
      <w:tr w:rsidR="001A1F73" w:rsidRPr="001A1F73" w14:paraId="4761F38F" w14:textId="77777777" w:rsidTr="001A1F73">
        <w:trPr>
          <w:trHeight w:val="215"/>
        </w:trPr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E34432" w14:textId="77777777" w:rsidR="001A1F73" w:rsidRPr="001A1F73" w:rsidRDefault="001A1F73" w:rsidP="001A1F7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1A1F73">
              <w:rPr>
                <w:rFonts w:ascii="Calibri" w:eastAsia="Times New Roman" w:hAnsi="Calibri" w:cs="Calibri"/>
                <w:color w:val="000000"/>
                <w:lang w:eastAsia="en-GB"/>
              </w:rPr>
              <w:t>7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BBF96C" w14:textId="77777777" w:rsidR="001A1F73" w:rsidRPr="001A1F73" w:rsidRDefault="001A1F73" w:rsidP="001A1F7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  <w:tc>
          <w:tcPr>
            <w:tcW w:w="268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5C741C" w14:textId="77777777" w:rsidR="001A1F73" w:rsidRPr="001A1F73" w:rsidRDefault="001A1F73" w:rsidP="001A1F7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1A1F73">
              <w:rPr>
                <w:rFonts w:ascii="Calibri" w:eastAsia="Times New Roman" w:hAnsi="Calibri" w:cs="Calibri"/>
                <w:color w:val="000000"/>
                <w:lang w:eastAsia="en-GB"/>
              </w:rPr>
              <w:t>CARAPAZ Richard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DF21C6" w14:textId="77777777" w:rsidR="001A1F73" w:rsidRPr="001A1F73" w:rsidRDefault="001A1F73" w:rsidP="001A1F7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1A1F73">
              <w:rPr>
                <w:rFonts w:ascii="Calibri" w:eastAsia="Times New Roman" w:hAnsi="Calibri" w:cs="Calibri"/>
                <w:color w:val="000000"/>
                <w:lang w:eastAsia="en-GB"/>
              </w:rPr>
              <w:t>ECU</w:t>
            </w:r>
          </w:p>
        </w:tc>
        <w:tc>
          <w:tcPr>
            <w:tcW w:w="16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1F8D56" w14:textId="77777777" w:rsidR="001A1F73" w:rsidRPr="001A1F73" w:rsidRDefault="001A1F73" w:rsidP="001A1F7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1A1F73">
              <w:rPr>
                <w:rFonts w:ascii="Calibri" w:eastAsia="Times New Roman" w:hAnsi="Calibri" w:cs="Calibri"/>
                <w:color w:val="000000"/>
                <w:lang w:eastAsia="en-GB"/>
              </w:rPr>
              <w:t>INEOS GRENADIERS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7DDF01" w14:textId="77777777" w:rsidR="001A1F73" w:rsidRPr="001A1F73" w:rsidRDefault="001A1F73" w:rsidP="001A1F7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1A1F73">
              <w:rPr>
                <w:rFonts w:ascii="Calibri" w:eastAsia="Times New Roman" w:hAnsi="Calibri" w:cs="Calibri"/>
                <w:color w:val="000000"/>
                <w:lang w:eastAsia="en-GB"/>
              </w:rPr>
              <w:t>28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E0FD22" w14:textId="77777777" w:rsidR="001A1F73" w:rsidRPr="001A1F73" w:rsidRDefault="001A1F73" w:rsidP="001A1F7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1A1F73">
              <w:rPr>
                <w:rFonts w:ascii="Calibri" w:eastAsia="Times New Roman" w:hAnsi="Calibri" w:cs="Calibri"/>
                <w:color w:val="000000"/>
                <w:lang w:eastAsia="en-GB"/>
              </w:rPr>
              <w:t>2088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5BDE0B" w14:textId="77777777" w:rsidR="001A1F73" w:rsidRPr="001A1F73" w:rsidRDefault="001A1F73" w:rsidP="001A1F7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</w:tr>
      <w:tr w:rsidR="001A1F73" w:rsidRPr="001A1F73" w14:paraId="7919CB1C" w14:textId="77777777" w:rsidTr="001A1F73">
        <w:trPr>
          <w:trHeight w:val="215"/>
        </w:trPr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C98B32" w14:textId="77777777" w:rsidR="001A1F73" w:rsidRPr="001A1F73" w:rsidRDefault="001A1F73" w:rsidP="001A1F7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1A1F73">
              <w:rPr>
                <w:rFonts w:ascii="Calibri" w:eastAsia="Times New Roman" w:hAnsi="Calibri" w:cs="Calibri"/>
                <w:color w:val="000000"/>
                <w:lang w:eastAsia="en-GB"/>
              </w:rPr>
              <w:t>8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EDB343" w14:textId="77777777" w:rsidR="001A1F73" w:rsidRPr="001A1F73" w:rsidRDefault="001A1F73" w:rsidP="001A1F7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1A1F73">
              <w:rPr>
                <w:rFonts w:ascii="Calibri" w:eastAsia="Times New Roman" w:hAnsi="Calibri" w:cs="Calibri"/>
                <w:color w:val="000000"/>
                <w:lang w:eastAsia="en-GB"/>
              </w:rPr>
              <w:t>3</w:t>
            </w:r>
          </w:p>
        </w:tc>
        <w:tc>
          <w:tcPr>
            <w:tcW w:w="268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02F0B8" w14:textId="77777777" w:rsidR="001A1F73" w:rsidRPr="001A1F73" w:rsidRDefault="001A1F73" w:rsidP="001A1F7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1A1F73">
              <w:rPr>
                <w:rFonts w:ascii="Calibri" w:eastAsia="Times New Roman" w:hAnsi="Calibri" w:cs="Calibri"/>
                <w:color w:val="000000"/>
                <w:lang w:eastAsia="en-GB"/>
              </w:rPr>
              <w:t>ALMEIDA João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D9CBD0" w14:textId="77777777" w:rsidR="001A1F73" w:rsidRPr="001A1F73" w:rsidRDefault="001A1F73" w:rsidP="001A1F7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1A1F73">
              <w:rPr>
                <w:rFonts w:ascii="Calibri" w:eastAsia="Times New Roman" w:hAnsi="Calibri" w:cs="Calibri"/>
                <w:color w:val="000000"/>
                <w:lang w:eastAsia="en-GB"/>
              </w:rPr>
              <w:t>POR</w:t>
            </w:r>
          </w:p>
        </w:tc>
        <w:tc>
          <w:tcPr>
            <w:tcW w:w="16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6CC5E6" w14:textId="77777777" w:rsidR="001A1F73" w:rsidRPr="001A1F73" w:rsidRDefault="001A1F73" w:rsidP="001A1F7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1A1F73">
              <w:rPr>
                <w:rFonts w:ascii="Calibri" w:eastAsia="Times New Roman" w:hAnsi="Calibri" w:cs="Calibri"/>
                <w:color w:val="000000"/>
                <w:lang w:eastAsia="en-GB"/>
              </w:rPr>
              <w:t>DECEUNINCK - QUICK-STEP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F0F280" w14:textId="77777777" w:rsidR="001A1F73" w:rsidRPr="001A1F73" w:rsidRDefault="001A1F73" w:rsidP="001A1F7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1A1F73">
              <w:rPr>
                <w:rFonts w:ascii="Calibri" w:eastAsia="Times New Roman" w:hAnsi="Calibri" w:cs="Calibri"/>
                <w:color w:val="000000"/>
                <w:lang w:eastAsia="en-GB"/>
              </w:rPr>
              <w:t>23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94128E" w14:textId="77777777" w:rsidR="001A1F73" w:rsidRPr="001A1F73" w:rsidRDefault="001A1F73" w:rsidP="001A1F7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1A1F73">
              <w:rPr>
                <w:rFonts w:ascii="Calibri" w:eastAsia="Times New Roman" w:hAnsi="Calibri" w:cs="Calibri"/>
                <w:color w:val="000000"/>
                <w:lang w:eastAsia="en-GB"/>
              </w:rPr>
              <w:t>2074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98CDBE" w14:textId="77777777" w:rsidR="001A1F73" w:rsidRPr="001A1F73" w:rsidRDefault="001A1F73" w:rsidP="001A1F7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</w:tr>
      <w:tr w:rsidR="001A1F73" w:rsidRPr="001A1F73" w14:paraId="127FDAFD" w14:textId="77777777" w:rsidTr="001A1F73">
        <w:trPr>
          <w:trHeight w:val="215"/>
        </w:trPr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91F03F" w14:textId="77777777" w:rsidR="001A1F73" w:rsidRPr="001A1F73" w:rsidRDefault="001A1F73" w:rsidP="001A1F7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1A1F73">
              <w:rPr>
                <w:rFonts w:ascii="Calibri" w:eastAsia="Times New Roman" w:hAnsi="Calibri" w:cs="Calibri"/>
                <w:color w:val="000000"/>
                <w:lang w:eastAsia="en-GB"/>
              </w:rPr>
              <w:t>9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BAA37D" w14:textId="77777777" w:rsidR="001A1F73" w:rsidRPr="001A1F73" w:rsidRDefault="001A1F73" w:rsidP="001A1F7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1A1F73">
              <w:rPr>
                <w:rFonts w:ascii="Calibri" w:eastAsia="Times New Roman" w:hAnsi="Calibri" w:cs="Calibri"/>
                <w:color w:val="000000"/>
                <w:lang w:eastAsia="en-GB"/>
              </w:rPr>
              <w:t>4</w:t>
            </w:r>
          </w:p>
        </w:tc>
        <w:tc>
          <w:tcPr>
            <w:tcW w:w="268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1EBCF7" w14:textId="77777777" w:rsidR="001A1F73" w:rsidRPr="001A1F73" w:rsidRDefault="001A1F73" w:rsidP="001A1F7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1A1F73">
              <w:rPr>
                <w:rFonts w:ascii="Calibri" w:eastAsia="Times New Roman" w:hAnsi="Calibri" w:cs="Calibri"/>
                <w:color w:val="000000"/>
                <w:lang w:eastAsia="en-GB"/>
              </w:rPr>
              <w:t>COLBRELLI Sonny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441F4E" w14:textId="77777777" w:rsidR="001A1F73" w:rsidRPr="001A1F73" w:rsidRDefault="001A1F73" w:rsidP="001A1F7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1A1F73">
              <w:rPr>
                <w:rFonts w:ascii="Calibri" w:eastAsia="Times New Roman" w:hAnsi="Calibri" w:cs="Calibri"/>
                <w:color w:val="000000"/>
                <w:lang w:eastAsia="en-GB"/>
              </w:rPr>
              <w:t>ITA</w:t>
            </w:r>
          </w:p>
        </w:tc>
        <w:tc>
          <w:tcPr>
            <w:tcW w:w="16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71C96E" w14:textId="77777777" w:rsidR="001A1F73" w:rsidRPr="001A1F73" w:rsidRDefault="001A1F73" w:rsidP="001A1F7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1A1F73">
              <w:rPr>
                <w:rFonts w:ascii="Calibri" w:eastAsia="Times New Roman" w:hAnsi="Calibri" w:cs="Calibri"/>
                <w:color w:val="000000"/>
                <w:lang w:eastAsia="en-GB"/>
              </w:rPr>
              <w:t>BAHRAIN VICTORIOUS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494F7D" w14:textId="77777777" w:rsidR="001A1F73" w:rsidRPr="001A1F73" w:rsidRDefault="001A1F73" w:rsidP="001A1F7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1A1F73">
              <w:rPr>
                <w:rFonts w:ascii="Calibri" w:eastAsia="Times New Roman" w:hAnsi="Calibri" w:cs="Calibri"/>
                <w:color w:val="000000"/>
                <w:lang w:eastAsia="en-GB"/>
              </w:rPr>
              <w:t>31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7B2FAD" w14:textId="77777777" w:rsidR="001A1F73" w:rsidRPr="001A1F73" w:rsidRDefault="001A1F73" w:rsidP="001A1F7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1A1F73">
              <w:rPr>
                <w:rFonts w:ascii="Calibri" w:eastAsia="Times New Roman" w:hAnsi="Calibri" w:cs="Calibri"/>
                <w:color w:val="000000"/>
                <w:lang w:eastAsia="en-GB"/>
              </w:rPr>
              <w:t>1973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E0BB57" w14:textId="77777777" w:rsidR="001A1F73" w:rsidRPr="001A1F73" w:rsidRDefault="001A1F73" w:rsidP="001A1F7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</w:tr>
      <w:tr w:rsidR="001A1F73" w:rsidRPr="001A1F73" w14:paraId="55C2D489" w14:textId="77777777" w:rsidTr="001A1F73">
        <w:trPr>
          <w:trHeight w:val="215"/>
        </w:trPr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00E258" w14:textId="77777777" w:rsidR="001A1F73" w:rsidRPr="001A1F73" w:rsidRDefault="001A1F73" w:rsidP="001A1F7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1A1F73">
              <w:rPr>
                <w:rFonts w:ascii="Calibri" w:eastAsia="Times New Roman" w:hAnsi="Calibri" w:cs="Calibri"/>
                <w:color w:val="000000"/>
                <w:lang w:eastAsia="en-GB"/>
              </w:rPr>
              <w:t>10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F819EC" w14:textId="77777777" w:rsidR="001A1F73" w:rsidRPr="001A1F73" w:rsidRDefault="001A1F73" w:rsidP="001A1F7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1A1F73">
              <w:rPr>
                <w:rFonts w:ascii="Calibri" w:eastAsia="Times New Roman" w:hAnsi="Calibri" w:cs="Calibri"/>
                <w:color w:val="000000"/>
                <w:lang w:eastAsia="en-GB"/>
              </w:rPr>
              <w:t>-2</w:t>
            </w:r>
          </w:p>
        </w:tc>
        <w:tc>
          <w:tcPr>
            <w:tcW w:w="268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071EF1" w14:textId="77777777" w:rsidR="001A1F73" w:rsidRPr="001A1F73" w:rsidRDefault="001A1F73" w:rsidP="001A1F7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1A1F73">
              <w:rPr>
                <w:rFonts w:ascii="Calibri" w:eastAsia="Times New Roman" w:hAnsi="Calibri" w:cs="Calibri"/>
                <w:color w:val="000000"/>
                <w:lang w:eastAsia="en-GB"/>
              </w:rPr>
              <w:t>SCHACHMANN Maximilian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3AE3D5" w14:textId="77777777" w:rsidR="001A1F73" w:rsidRPr="001A1F73" w:rsidRDefault="001A1F73" w:rsidP="001A1F7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1A1F73">
              <w:rPr>
                <w:rFonts w:ascii="Calibri" w:eastAsia="Times New Roman" w:hAnsi="Calibri" w:cs="Calibri"/>
                <w:color w:val="000000"/>
                <w:lang w:eastAsia="en-GB"/>
              </w:rPr>
              <w:t>GER</w:t>
            </w:r>
          </w:p>
        </w:tc>
        <w:tc>
          <w:tcPr>
            <w:tcW w:w="16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434BE2" w14:textId="77777777" w:rsidR="001A1F73" w:rsidRPr="001A1F73" w:rsidRDefault="001A1F73" w:rsidP="001A1F7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1A1F73">
              <w:rPr>
                <w:rFonts w:ascii="Calibri" w:eastAsia="Times New Roman" w:hAnsi="Calibri" w:cs="Calibri"/>
                <w:color w:val="000000"/>
                <w:lang w:eastAsia="en-GB"/>
              </w:rPr>
              <w:t>BORA - HANSGROHE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C2C6FC" w14:textId="77777777" w:rsidR="001A1F73" w:rsidRPr="001A1F73" w:rsidRDefault="001A1F73" w:rsidP="001A1F7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1A1F73">
              <w:rPr>
                <w:rFonts w:ascii="Calibri" w:eastAsia="Times New Roman" w:hAnsi="Calibri" w:cs="Calibri"/>
                <w:color w:val="000000"/>
                <w:lang w:eastAsia="en-GB"/>
              </w:rPr>
              <w:t>27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589FFE" w14:textId="77777777" w:rsidR="001A1F73" w:rsidRPr="001A1F73" w:rsidRDefault="001A1F73" w:rsidP="001A1F7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1A1F73">
              <w:rPr>
                <w:rFonts w:ascii="Calibri" w:eastAsia="Times New Roman" w:hAnsi="Calibri" w:cs="Calibri"/>
                <w:color w:val="000000"/>
                <w:lang w:eastAsia="en-GB"/>
              </w:rPr>
              <w:t>1849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FEA313" w14:textId="77777777" w:rsidR="001A1F73" w:rsidRPr="001A1F73" w:rsidRDefault="001A1F73" w:rsidP="001A1F7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</w:tr>
    </w:tbl>
    <w:p w14:paraId="6F508E26" w14:textId="77777777" w:rsidR="001A1F73" w:rsidRPr="001A1F73" w:rsidRDefault="001A1F73" w:rsidP="001A1F73">
      <w:pPr>
        <w:pStyle w:val="NormalWeb"/>
        <w:shd w:val="clear" w:color="auto" w:fill="FFFFFF"/>
        <w:spacing w:before="0" w:beforeAutospacing="0" w:after="0" w:afterAutospacing="0"/>
        <w:textAlignment w:val="baseline"/>
        <w:rPr>
          <w:rFonts w:ascii="Calibri" w:hAnsi="Calibri" w:cs="Calibri"/>
          <w:color w:val="201F1E"/>
          <w:sz w:val="22"/>
          <w:szCs w:val="22"/>
          <w:lang w:val="es-ES"/>
        </w:rPr>
      </w:pPr>
    </w:p>
    <w:p w14:paraId="3D8BADC1" w14:textId="77777777" w:rsidR="001A1F73" w:rsidRPr="001A1F73" w:rsidRDefault="001A1F73" w:rsidP="001A1F73">
      <w:pPr>
        <w:pStyle w:val="NormalWeb"/>
        <w:shd w:val="clear" w:color="auto" w:fill="FFFFFF"/>
        <w:spacing w:before="0" w:beforeAutospacing="0" w:after="0" w:afterAutospacing="0"/>
        <w:textAlignment w:val="baseline"/>
        <w:rPr>
          <w:rFonts w:ascii="Calibri" w:hAnsi="Calibri" w:cs="Calibri"/>
          <w:color w:val="201F1E"/>
          <w:sz w:val="22"/>
          <w:szCs w:val="22"/>
          <w:lang w:val="es-ES"/>
        </w:rPr>
      </w:pPr>
      <w:r w:rsidRPr="001A1F73">
        <w:rPr>
          <w:rFonts w:ascii="inherit" w:hAnsi="inherit" w:cs="Calibri"/>
          <w:color w:val="000000"/>
          <w:bdr w:val="none" w:sz="0" w:space="0" w:color="auto" w:frame="1"/>
          <w:lang w:val="es-ES"/>
        </w:rPr>
        <w:t>2.- En la carga de web, en la definición de Columnas </w:t>
      </w:r>
      <w:r w:rsidRPr="001A1F73">
        <w:rPr>
          <w:rFonts w:ascii="inherit" w:hAnsi="inherit" w:cs="Calibri"/>
          <w:b/>
          <w:bCs/>
          <w:color w:val="000000"/>
          <w:bdr w:val="none" w:sz="0" w:space="0" w:color="auto" w:frame="1"/>
          <w:lang w:val="es-ES"/>
        </w:rPr>
        <w:t>ID Uci = -</w:t>
      </w:r>
      <w:proofErr w:type="gramStart"/>
      <w:r w:rsidRPr="001A1F73">
        <w:rPr>
          <w:rFonts w:ascii="inherit" w:hAnsi="inherit" w:cs="Calibri"/>
          <w:b/>
          <w:bCs/>
          <w:color w:val="000000"/>
          <w:bdr w:val="none" w:sz="0" w:space="0" w:color="auto" w:frame="1"/>
          <w:lang w:val="es-ES"/>
        </w:rPr>
        <w:t>1 </w:t>
      </w:r>
      <w:r w:rsidRPr="001A1F73">
        <w:rPr>
          <w:rFonts w:ascii="inherit" w:hAnsi="inherit" w:cs="Calibri"/>
          <w:color w:val="000000"/>
          <w:bdr w:val="none" w:sz="0" w:space="0" w:color="auto" w:frame="1"/>
          <w:lang w:val="es-ES"/>
        </w:rPr>
        <w:t> y</w:t>
      </w:r>
      <w:proofErr w:type="gramEnd"/>
      <w:r w:rsidRPr="001A1F73">
        <w:rPr>
          <w:rFonts w:ascii="inherit" w:hAnsi="inherit" w:cs="Calibri"/>
          <w:color w:val="000000"/>
          <w:bdr w:val="none" w:sz="0" w:space="0" w:color="auto" w:frame="1"/>
          <w:lang w:val="es-ES"/>
        </w:rPr>
        <w:t xml:space="preserve"> pegar los datos</w:t>
      </w:r>
    </w:p>
    <w:p w14:paraId="3295AA45" w14:textId="77777777" w:rsidR="001A1F73" w:rsidRPr="001A1F73" w:rsidRDefault="001A1F73" w:rsidP="001A1F73">
      <w:pPr>
        <w:pStyle w:val="NormalWeb"/>
        <w:shd w:val="clear" w:color="auto" w:fill="FFFFFF"/>
        <w:spacing w:before="0" w:beforeAutospacing="0" w:after="0" w:afterAutospacing="0"/>
        <w:textAlignment w:val="baseline"/>
        <w:rPr>
          <w:rFonts w:ascii="Calibri" w:hAnsi="Calibri" w:cs="Calibri"/>
          <w:color w:val="201F1E"/>
          <w:sz w:val="22"/>
          <w:szCs w:val="22"/>
          <w:lang w:val="es-ES"/>
        </w:rPr>
      </w:pPr>
      <w:r w:rsidRPr="001A1F73">
        <w:rPr>
          <w:rFonts w:ascii="inherit" w:hAnsi="inherit" w:cs="Calibri"/>
          <w:color w:val="000000"/>
          <w:bdr w:val="none" w:sz="0" w:space="0" w:color="auto" w:frame="1"/>
          <w:lang w:val="es-ES"/>
        </w:rPr>
        <w:t> </w:t>
      </w:r>
    </w:p>
    <w:p w14:paraId="32B1D4C9" w14:textId="77777777" w:rsidR="001A1F73" w:rsidRPr="001A1F73" w:rsidRDefault="001A1F73" w:rsidP="001A1F73">
      <w:pPr>
        <w:pStyle w:val="NormalWeb"/>
        <w:shd w:val="clear" w:color="auto" w:fill="FFFFFF"/>
        <w:spacing w:before="0" w:beforeAutospacing="0" w:after="0" w:afterAutospacing="0"/>
        <w:textAlignment w:val="baseline"/>
        <w:rPr>
          <w:rFonts w:ascii="Calibri" w:hAnsi="Calibri" w:cs="Calibri"/>
          <w:color w:val="201F1E"/>
          <w:sz w:val="22"/>
          <w:szCs w:val="22"/>
          <w:lang w:val="es-ES"/>
        </w:rPr>
      </w:pPr>
      <w:r w:rsidRPr="001A1F73">
        <w:rPr>
          <w:rFonts w:ascii="inherit" w:hAnsi="inherit" w:cs="Calibri"/>
          <w:color w:val="000000"/>
          <w:bdr w:val="none" w:sz="0" w:space="0" w:color="auto" w:frame="1"/>
          <w:lang w:val="es-ES"/>
        </w:rPr>
        <w:t>3.- Como identifica por nombre alguno de los nombres de la base de datos (nombre o nombre completo) deben coincidir con el </w:t>
      </w:r>
      <w:r w:rsidRPr="001A1F73">
        <w:rPr>
          <w:rFonts w:ascii="inherit" w:hAnsi="inherit" w:cs="Calibri"/>
          <w:b/>
          <w:bCs/>
          <w:color w:val="000000"/>
          <w:bdr w:val="none" w:sz="0" w:space="0" w:color="auto" w:frame="1"/>
          <w:lang w:val="es-ES"/>
        </w:rPr>
        <w:t>nombre que usa la UCI</w:t>
      </w:r>
    </w:p>
    <w:p w14:paraId="6B3CF3F1" w14:textId="77777777" w:rsidR="001A1F73" w:rsidRPr="001A1F73" w:rsidRDefault="001A1F73" w:rsidP="001A1F73">
      <w:pPr>
        <w:pStyle w:val="NormalWeb"/>
        <w:shd w:val="clear" w:color="auto" w:fill="FFFFFF"/>
        <w:spacing w:before="0" w:beforeAutospacing="0" w:after="0" w:afterAutospacing="0"/>
        <w:textAlignment w:val="baseline"/>
        <w:rPr>
          <w:rFonts w:ascii="Calibri" w:hAnsi="Calibri" w:cs="Calibri"/>
          <w:color w:val="201F1E"/>
          <w:sz w:val="22"/>
          <w:szCs w:val="22"/>
          <w:lang w:val="es-ES"/>
        </w:rPr>
      </w:pPr>
      <w:r w:rsidRPr="001A1F73">
        <w:rPr>
          <w:rFonts w:ascii="inherit" w:hAnsi="inherit" w:cs="Calibri"/>
          <w:color w:val="000000"/>
          <w:bdr w:val="none" w:sz="0" w:space="0" w:color="auto" w:frame="1"/>
          <w:lang w:val="es-ES"/>
        </w:rPr>
        <w:t> </w:t>
      </w:r>
    </w:p>
    <w:p w14:paraId="40CE48B2" w14:textId="2FC5BF70" w:rsidR="001A1F73" w:rsidRPr="001A1F73" w:rsidRDefault="001A1F73" w:rsidP="001A1F73">
      <w:pPr>
        <w:pStyle w:val="NormalWeb"/>
        <w:shd w:val="clear" w:color="auto" w:fill="FFFFFF"/>
        <w:spacing w:before="0" w:beforeAutospacing="0" w:after="0" w:afterAutospacing="0"/>
        <w:textAlignment w:val="baseline"/>
        <w:rPr>
          <w:rFonts w:ascii="Calibri" w:hAnsi="Calibri" w:cs="Calibri"/>
          <w:color w:val="201F1E"/>
          <w:sz w:val="22"/>
          <w:szCs w:val="22"/>
          <w:lang w:val="es-ES"/>
        </w:rPr>
      </w:pPr>
      <w:r w:rsidRPr="001A1F73">
        <w:rPr>
          <w:rFonts w:ascii="inherit" w:hAnsi="inherit" w:cs="Calibri"/>
          <w:color w:val="000000"/>
          <w:bdr w:val="none" w:sz="0" w:space="0" w:color="auto" w:frame="1"/>
          <w:lang w:val="es-ES"/>
        </w:rPr>
        <w:t>Ejemplos: </w:t>
      </w:r>
    </w:p>
    <w:p w14:paraId="44C7A3A3" w14:textId="77777777" w:rsidR="001A1F73" w:rsidRPr="001A1F73" w:rsidRDefault="001A1F73" w:rsidP="001A1F73">
      <w:pPr>
        <w:pStyle w:val="NormalWeb"/>
        <w:shd w:val="clear" w:color="auto" w:fill="FFFFFF"/>
        <w:spacing w:before="0" w:beforeAutospacing="0" w:after="0" w:afterAutospacing="0"/>
        <w:textAlignment w:val="baseline"/>
        <w:rPr>
          <w:rFonts w:ascii="Calibri" w:hAnsi="Calibri" w:cs="Calibri"/>
          <w:color w:val="201F1E"/>
          <w:sz w:val="22"/>
          <w:szCs w:val="22"/>
          <w:lang w:val="es-ES"/>
        </w:rPr>
      </w:pPr>
      <w:r w:rsidRPr="001A1F73">
        <w:rPr>
          <w:rFonts w:ascii="inherit" w:hAnsi="inherit" w:cs="Calibri"/>
          <w:color w:val="000000"/>
          <w:bdr w:val="none" w:sz="0" w:space="0" w:color="auto" w:frame="1"/>
          <w:lang w:val="es-ES"/>
        </w:rPr>
        <w:t>Nombre UCI:  </w:t>
      </w:r>
      <w:r w:rsidRPr="001A1F73">
        <w:rPr>
          <w:rFonts w:ascii="inherit" w:hAnsi="inherit" w:cs="Calibri"/>
          <w:b/>
          <w:bCs/>
          <w:color w:val="000000"/>
          <w:bdr w:val="none" w:sz="0" w:space="0" w:color="auto" w:frame="1"/>
          <w:lang w:val="es-ES"/>
        </w:rPr>
        <w:t> IZAGUIRRE INSAUSTI Ion</w:t>
      </w:r>
    </w:p>
    <w:p w14:paraId="39DD8F4A" w14:textId="77777777" w:rsidR="001A1F73" w:rsidRPr="001A1F73" w:rsidRDefault="001A1F73" w:rsidP="001A1F73">
      <w:pPr>
        <w:pStyle w:val="NormalWeb"/>
        <w:shd w:val="clear" w:color="auto" w:fill="FFFFFF"/>
        <w:spacing w:before="0" w:beforeAutospacing="0" w:after="0" w:afterAutospacing="0"/>
        <w:textAlignment w:val="baseline"/>
        <w:rPr>
          <w:rFonts w:ascii="Calibri" w:hAnsi="Calibri" w:cs="Calibri"/>
          <w:color w:val="201F1E"/>
          <w:sz w:val="22"/>
          <w:szCs w:val="22"/>
          <w:lang w:val="es-ES"/>
        </w:rPr>
      </w:pPr>
      <w:r w:rsidRPr="001A1F73">
        <w:rPr>
          <w:rFonts w:ascii="inherit" w:hAnsi="inherit" w:cs="Calibri"/>
          <w:color w:val="000000"/>
          <w:bdr w:val="none" w:sz="0" w:space="0" w:color="auto" w:frame="1"/>
          <w:lang w:val="es-ES"/>
        </w:rPr>
        <w:t> </w:t>
      </w:r>
    </w:p>
    <w:p w14:paraId="03CED304" w14:textId="77777777" w:rsidR="001A1F73" w:rsidRPr="001A1F73" w:rsidRDefault="001A1F73" w:rsidP="001A1F73">
      <w:pPr>
        <w:pStyle w:val="NormalWeb"/>
        <w:shd w:val="clear" w:color="auto" w:fill="FFFFFF"/>
        <w:spacing w:before="0" w:beforeAutospacing="0" w:after="0" w:afterAutospacing="0"/>
        <w:textAlignment w:val="baseline"/>
        <w:rPr>
          <w:rFonts w:ascii="Calibri" w:hAnsi="Calibri" w:cs="Calibri"/>
          <w:color w:val="201F1E"/>
          <w:sz w:val="22"/>
          <w:szCs w:val="22"/>
          <w:lang w:val="es-ES"/>
        </w:rPr>
      </w:pPr>
      <w:r w:rsidRPr="001A1F73">
        <w:rPr>
          <w:rFonts w:ascii="inherit" w:hAnsi="inherit" w:cs="Calibri"/>
          <w:color w:val="000000"/>
          <w:bdr w:val="none" w:sz="0" w:space="0" w:color="auto" w:frame="1"/>
          <w:lang w:val="es-ES"/>
        </w:rPr>
        <w:t>Nombres en nuestra base:</w:t>
      </w:r>
    </w:p>
    <w:p w14:paraId="3081FEB8" w14:textId="77777777" w:rsidR="001A1F73" w:rsidRPr="001A1F73" w:rsidRDefault="001A1F73" w:rsidP="001A1F73">
      <w:pPr>
        <w:pStyle w:val="NormalWeb"/>
        <w:shd w:val="clear" w:color="auto" w:fill="FFFFFF"/>
        <w:spacing w:before="0" w:beforeAutospacing="0" w:after="0" w:afterAutospacing="0"/>
        <w:textAlignment w:val="baseline"/>
        <w:rPr>
          <w:rFonts w:ascii="Calibri" w:hAnsi="Calibri" w:cs="Calibri"/>
          <w:color w:val="201F1E"/>
          <w:sz w:val="22"/>
          <w:szCs w:val="22"/>
          <w:lang w:val="es-ES"/>
        </w:rPr>
      </w:pPr>
      <w:r w:rsidRPr="001A1F73">
        <w:rPr>
          <w:rFonts w:ascii="inherit" w:hAnsi="inherit" w:cs="Calibri"/>
          <w:color w:val="000000"/>
          <w:bdr w:val="none" w:sz="0" w:space="0" w:color="auto" w:frame="1"/>
          <w:shd w:val="clear" w:color="auto" w:fill="FFFFFF"/>
          <w:lang w:val="es-ES"/>
        </w:rPr>
        <w:t>Nombre:  Ion Izagirre</w:t>
      </w:r>
    </w:p>
    <w:p w14:paraId="0615B084" w14:textId="77777777" w:rsidR="001A1F73" w:rsidRPr="001A1F73" w:rsidRDefault="001A1F73" w:rsidP="001A1F73">
      <w:pPr>
        <w:pStyle w:val="NormalWeb"/>
        <w:shd w:val="clear" w:color="auto" w:fill="FFFFFF"/>
        <w:spacing w:before="0" w:beforeAutospacing="0" w:after="0" w:afterAutospacing="0"/>
        <w:textAlignment w:val="baseline"/>
        <w:rPr>
          <w:rFonts w:ascii="Calibri" w:hAnsi="Calibri" w:cs="Calibri"/>
          <w:color w:val="201F1E"/>
          <w:sz w:val="22"/>
          <w:szCs w:val="22"/>
          <w:lang w:val="es-ES"/>
        </w:rPr>
      </w:pPr>
      <w:r w:rsidRPr="001A1F73">
        <w:rPr>
          <w:rFonts w:ascii="inherit" w:hAnsi="inherit" w:cs="Calibri"/>
          <w:color w:val="000000"/>
          <w:bdr w:val="none" w:sz="0" w:space="0" w:color="auto" w:frame="1"/>
          <w:lang w:val="es-ES"/>
        </w:rPr>
        <w:t>Nombre Completo:  Ion Izagirre Insausti</w:t>
      </w:r>
    </w:p>
    <w:p w14:paraId="5F600C72" w14:textId="592BE0C3" w:rsidR="001A1F73" w:rsidRPr="001A1F73" w:rsidRDefault="001A1F73" w:rsidP="001A1F73">
      <w:pPr>
        <w:pStyle w:val="NormalWeb"/>
        <w:shd w:val="clear" w:color="auto" w:fill="FFFFFF"/>
        <w:spacing w:before="0" w:beforeAutospacing="0" w:after="0" w:afterAutospacing="0"/>
        <w:textAlignment w:val="baseline"/>
        <w:rPr>
          <w:rFonts w:ascii="Calibri" w:hAnsi="Calibri" w:cs="Calibri"/>
          <w:i/>
          <w:iCs/>
          <w:color w:val="201F1E"/>
          <w:sz w:val="22"/>
          <w:szCs w:val="22"/>
          <w:lang w:val="es-ES"/>
        </w:rPr>
      </w:pPr>
      <w:r w:rsidRPr="001A1F73">
        <w:rPr>
          <w:rFonts w:ascii="inherit" w:hAnsi="inherit" w:cs="Calibri"/>
          <w:i/>
          <w:iCs/>
          <w:color w:val="000000"/>
          <w:bdr w:val="none" w:sz="0" w:space="0" w:color="auto" w:frame="1"/>
          <w:lang w:val="es-ES"/>
        </w:rPr>
        <w:t>Para que lo identifique he puesto en Nombre completo</w:t>
      </w:r>
    </w:p>
    <w:p w14:paraId="02CA5B24" w14:textId="77777777" w:rsidR="001A1F73" w:rsidRPr="001A1F73" w:rsidRDefault="001A1F73" w:rsidP="001A1F73">
      <w:pPr>
        <w:pStyle w:val="NormalWeb"/>
        <w:shd w:val="clear" w:color="auto" w:fill="FFFFFF"/>
        <w:spacing w:before="0" w:beforeAutospacing="0" w:after="0" w:afterAutospacing="0"/>
        <w:textAlignment w:val="baseline"/>
        <w:rPr>
          <w:rFonts w:ascii="Calibri" w:hAnsi="Calibri" w:cs="Calibri"/>
          <w:color w:val="201F1E"/>
          <w:sz w:val="22"/>
          <w:szCs w:val="22"/>
          <w:lang w:val="es-ES"/>
        </w:rPr>
      </w:pPr>
      <w:r w:rsidRPr="001A1F73">
        <w:rPr>
          <w:rFonts w:ascii="inherit" w:hAnsi="inherit" w:cs="Calibri"/>
          <w:b/>
          <w:bCs/>
          <w:color w:val="000000"/>
          <w:bdr w:val="none" w:sz="0" w:space="0" w:color="auto" w:frame="1"/>
          <w:shd w:val="clear" w:color="auto" w:fill="FFFFFF"/>
          <w:lang w:val="es-ES"/>
        </w:rPr>
        <w:t xml:space="preserve">Ion Izaguirre </w:t>
      </w:r>
      <w:proofErr w:type="gramStart"/>
      <w:r w:rsidRPr="001A1F73">
        <w:rPr>
          <w:rFonts w:ascii="inherit" w:hAnsi="inherit" w:cs="Calibri"/>
          <w:b/>
          <w:bCs/>
          <w:color w:val="000000"/>
          <w:bdr w:val="none" w:sz="0" w:space="0" w:color="auto" w:frame="1"/>
          <w:shd w:val="clear" w:color="auto" w:fill="FFFFFF"/>
          <w:lang w:val="es-ES"/>
        </w:rPr>
        <w:t>Insausti </w:t>
      </w:r>
      <w:r w:rsidRPr="001A1F73">
        <w:rPr>
          <w:rFonts w:ascii="inherit" w:hAnsi="inherit" w:cs="Calibri"/>
          <w:color w:val="000000"/>
          <w:bdr w:val="none" w:sz="0" w:space="0" w:color="auto" w:frame="1"/>
          <w:shd w:val="clear" w:color="auto" w:fill="FFFFFF"/>
          <w:lang w:val="es-ES"/>
        </w:rPr>
        <w:t> (</w:t>
      </w:r>
      <w:proofErr w:type="gramEnd"/>
      <w:r w:rsidRPr="001A1F73">
        <w:rPr>
          <w:rFonts w:ascii="inherit" w:hAnsi="inherit" w:cs="Calibri"/>
          <w:color w:val="000000"/>
          <w:bdr w:val="none" w:sz="0" w:space="0" w:color="auto" w:frame="1"/>
          <w:shd w:val="clear" w:color="auto" w:fill="FFFFFF"/>
          <w:lang w:val="es-ES"/>
        </w:rPr>
        <w:t>como está escrito en la UCI)</w:t>
      </w:r>
    </w:p>
    <w:p w14:paraId="281732DF" w14:textId="77777777" w:rsidR="001A1F73" w:rsidRPr="001A1F73" w:rsidRDefault="001A1F73" w:rsidP="001A1F73">
      <w:pPr>
        <w:pStyle w:val="NormalWeb"/>
        <w:shd w:val="clear" w:color="auto" w:fill="FFFFFF"/>
        <w:spacing w:before="0" w:beforeAutospacing="0" w:after="0" w:afterAutospacing="0"/>
        <w:textAlignment w:val="baseline"/>
        <w:rPr>
          <w:rFonts w:ascii="Calibri" w:hAnsi="Calibri" w:cs="Calibri"/>
          <w:color w:val="201F1E"/>
          <w:sz w:val="22"/>
          <w:szCs w:val="22"/>
          <w:lang w:val="es-ES"/>
        </w:rPr>
      </w:pPr>
      <w:r w:rsidRPr="001A1F73">
        <w:rPr>
          <w:rFonts w:ascii="inherit" w:hAnsi="inherit" w:cs="Calibri"/>
          <w:color w:val="000000"/>
          <w:bdr w:val="none" w:sz="0" w:space="0" w:color="auto" w:frame="1"/>
          <w:lang w:val="es-ES"/>
        </w:rPr>
        <w:t> </w:t>
      </w:r>
    </w:p>
    <w:p w14:paraId="1D0750BC" w14:textId="77777777" w:rsidR="001A1F73" w:rsidRPr="001A1F73" w:rsidRDefault="001A1F73" w:rsidP="001A1F73">
      <w:pPr>
        <w:pStyle w:val="NormalWeb"/>
        <w:shd w:val="clear" w:color="auto" w:fill="FFFFFF"/>
        <w:spacing w:before="0" w:beforeAutospacing="0" w:after="0" w:afterAutospacing="0"/>
        <w:textAlignment w:val="baseline"/>
        <w:rPr>
          <w:rFonts w:ascii="Calibri" w:hAnsi="Calibri" w:cs="Calibri"/>
          <w:color w:val="201F1E"/>
          <w:sz w:val="22"/>
          <w:szCs w:val="22"/>
          <w:lang w:val="es-ES"/>
        </w:rPr>
      </w:pPr>
      <w:r w:rsidRPr="001A1F73">
        <w:rPr>
          <w:rFonts w:ascii="inherit" w:hAnsi="inherit" w:cs="Calibri"/>
          <w:color w:val="000000"/>
          <w:bdr w:val="none" w:sz="0" w:space="0" w:color="auto" w:frame="1"/>
          <w:lang w:val="es-ES"/>
        </w:rPr>
        <w:t>Lo mismo con:</w:t>
      </w:r>
    </w:p>
    <w:p w14:paraId="3CB0FDDC" w14:textId="77777777" w:rsidR="001A1F73" w:rsidRPr="001A1F73" w:rsidRDefault="001A1F73" w:rsidP="001A1F73">
      <w:pPr>
        <w:pStyle w:val="NormalWeb"/>
        <w:shd w:val="clear" w:color="auto" w:fill="FFFFFF"/>
        <w:spacing w:before="0" w:beforeAutospacing="0" w:after="0" w:afterAutospacing="0"/>
        <w:textAlignment w:val="baseline"/>
        <w:rPr>
          <w:rFonts w:ascii="Calibri" w:hAnsi="Calibri" w:cs="Calibri"/>
          <w:color w:val="201F1E"/>
          <w:sz w:val="22"/>
          <w:szCs w:val="22"/>
          <w:lang w:val="es-ES"/>
        </w:rPr>
      </w:pPr>
      <w:r w:rsidRPr="001A1F73">
        <w:rPr>
          <w:rFonts w:ascii="inherit" w:hAnsi="inherit" w:cs="Calibri"/>
          <w:color w:val="000000"/>
          <w:bdr w:val="none" w:sz="0" w:space="0" w:color="auto" w:frame="1"/>
          <w:lang w:val="es-ES"/>
        </w:rPr>
        <w:t xml:space="preserve">Nombre BD: </w:t>
      </w:r>
      <w:proofErr w:type="spellStart"/>
      <w:r w:rsidRPr="001A1F73">
        <w:rPr>
          <w:rFonts w:ascii="inherit" w:hAnsi="inherit" w:cs="Calibri"/>
          <w:color w:val="000000"/>
          <w:bdr w:val="none" w:sz="0" w:space="0" w:color="auto" w:frame="1"/>
          <w:lang w:val="es-ES"/>
        </w:rPr>
        <w:t>Biniam</w:t>
      </w:r>
      <w:proofErr w:type="spellEnd"/>
      <w:r w:rsidRPr="001A1F73">
        <w:rPr>
          <w:rFonts w:ascii="inherit" w:hAnsi="inherit" w:cs="Calibri"/>
          <w:color w:val="000000"/>
          <w:bdr w:val="none" w:sz="0" w:space="0" w:color="auto" w:frame="1"/>
          <w:lang w:val="es-ES"/>
        </w:rPr>
        <w:t xml:space="preserve"> </w:t>
      </w:r>
      <w:proofErr w:type="spellStart"/>
      <w:r w:rsidRPr="001A1F73">
        <w:rPr>
          <w:rFonts w:ascii="inherit" w:hAnsi="inherit" w:cs="Calibri"/>
          <w:color w:val="000000"/>
          <w:bdr w:val="none" w:sz="0" w:space="0" w:color="auto" w:frame="1"/>
          <w:lang w:val="es-ES"/>
        </w:rPr>
        <w:t>Ghirmay</w:t>
      </w:r>
      <w:proofErr w:type="spellEnd"/>
    </w:p>
    <w:p w14:paraId="6D07B849" w14:textId="77777777" w:rsidR="001A1F73" w:rsidRPr="001A1F73" w:rsidRDefault="001A1F73" w:rsidP="001A1F73">
      <w:pPr>
        <w:pStyle w:val="NormalWeb"/>
        <w:shd w:val="clear" w:color="auto" w:fill="FFFFFF"/>
        <w:spacing w:before="0" w:beforeAutospacing="0" w:after="0" w:afterAutospacing="0"/>
        <w:textAlignment w:val="baseline"/>
        <w:rPr>
          <w:rFonts w:ascii="Calibri" w:hAnsi="Calibri" w:cs="Calibri"/>
          <w:color w:val="201F1E"/>
          <w:sz w:val="22"/>
          <w:szCs w:val="22"/>
          <w:lang w:val="es-ES"/>
        </w:rPr>
      </w:pPr>
      <w:r w:rsidRPr="001A1F73">
        <w:rPr>
          <w:rFonts w:ascii="inherit" w:hAnsi="inherit" w:cs="Calibri"/>
          <w:color w:val="000000"/>
          <w:bdr w:val="none" w:sz="0" w:space="0" w:color="auto" w:frame="1"/>
          <w:lang w:val="es-ES"/>
        </w:rPr>
        <w:t xml:space="preserve">Nombre UCI:  GIRMAY </w:t>
      </w:r>
      <w:proofErr w:type="spellStart"/>
      <w:r w:rsidRPr="001A1F73">
        <w:rPr>
          <w:rFonts w:ascii="inherit" w:hAnsi="inherit" w:cs="Calibri"/>
          <w:color w:val="000000"/>
          <w:bdr w:val="none" w:sz="0" w:space="0" w:color="auto" w:frame="1"/>
          <w:lang w:val="es-ES"/>
        </w:rPr>
        <w:t>Biniam</w:t>
      </w:r>
      <w:proofErr w:type="spellEnd"/>
    </w:p>
    <w:p w14:paraId="5C35C0C7" w14:textId="77777777" w:rsidR="001A1F73" w:rsidRPr="001A1F73" w:rsidRDefault="001A1F73" w:rsidP="001A1F73">
      <w:pPr>
        <w:pStyle w:val="NormalWeb"/>
        <w:shd w:val="clear" w:color="auto" w:fill="FFFFFF"/>
        <w:spacing w:before="0" w:beforeAutospacing="0" w:after="0" w:afterAutospacing="0"/>
        <w:textAlignment w:val="baseline"/>
        <w:rPr>
          <w:rFonts w:ascii="Calibri" w:hAnsi="Calibri" w:cs="Calibri"/>
          <w:color w:val="201F1E"/>
          <w:sz w:val="22"/>
          <w:szCs w:val="22"/>
          <w:lang w:val="es-ES"/>
        </w:rPr>
      </w:pPr>
      <w:r w:rsidRPr="001A1F73">
        <w:rPr>
          <w:rFonts w:ascii="inherit" w:hAnsi="inherit" w:cs="Calibri"/>
          <w:color w:val="000000"/>
          <w:bdr w:val="none" w:sz="0" w:space="0" w:color="auto" w:frame="1"/>
          <w:lang w:val="es-ES"/>
        </w:rPr>
        <w:t> </w:t>
      </w:r>
    </w:p>
    <w:p w14:paraId="153180AA" w14:textId="77777777" w:rsidR="001A1F73" w:rsidRPr="001A1F73" w:rsidRDefault="001A1F73" w:rsidP="001A1F73">
      <w:pPr>
        <w:pStyle w:val="NormalWeb"/>
        <w:shd w:val="clear" w:color="auto" w:fill="FFFFFF"/>
        <w:spacing w:before="0" w:beforeAutospacing="0" w:after="0" w:afterAutospacing="0"/>
        <w:textAlignment w:val="baseline"/>
        <w:rPr>
          <w:rFonts w:ascii="Calibri" w:hAnsi="Calibri" w:cs="Calibri"/>
          <w:color w:val="201F1E"/>
          <w:sz w:val="22"/>
          <w:szCs w:val="22"/>
          <w:lang w:val="es-ES"/>
        </w:rPr>
      </w:pPr>
      <w:r w:rsidRPr="001A1F73">
        <w:rPr>
          <w:rFonts w:ascii="inherit" w:hAnsi="inherit" w:cs="Calibri"/>
          <w:color w:val="000000"/>
          <w:bdr w:val="none" w:sz="0" w:space="0" w:color="auto" w:frame="1"/>
          <w:lang w:val="es-ES"/>
        </w:rPr>
        <w:t>Nombre Base: Pierre-Roger Latour</w:t>
      </w:r>
    </w:p>
    <w:p w14:paraId="2721C297" w14:textId="77777777" w:rsidR="001A1F73" w:rsidRPr="001A1F73" w:rsidRDefault="001A1F73" w:rsidP="001A1F73">
      <w:pPr>
        <w:pStyle w:val="NormalWeb"/>
        <w:shd w:val="clear" w:color="auto" w:fill="FFFFFF"/>
        <w:spacing w:before="0" w:beforeAutospacing="0" w:after="0" w:afterAutospacing="0"/>
        <w:textAlignment w:val="baseline"/>
        <w:rPr>
          <w:rFonts w:ascii="Calibri" w:hAnsi="Calibri" w:cs="Calibri"/>
          <w:color w:val="201F1E"/>
          <w:sz w:val="22"/>
          <w:szCs w:val="22"/>
          <w:lang w:val="es-ES"/>
        </w:rPr>
      </w:pPr>
      <w:r w:rsidRPr="001A1F73">
        <w:rPr>
          <w:rFonts w:ascii="inherit" w:hAnsi="inherit" w:cs="Calibri"/>
          <w:color w:val="000000"/>
          <w:bdr w:val="none" w:sz="0" w:space="0" w:color="auto" w:frame="1"/>
          <w:lang w:val="es-ES"/>
        </w:rPr>
        <w:t>Nombre UCI: LATOUR Pierre</w:t>
      </w:r>
    </w:p>
    <w:p w14:paraId="5532E39C" w14:textId="77777777" w:rsidR="001A1F73" w:rsidRPr="001A1F73" w:rsidRDefault="001A1F73" w:rsidP="001A1F73">
      <w:pPr>
        <w:pStyle w:val="NormalWeb"/>
        <w:shd w:val="clear" w:color="auto" w:fill="FFFFFF"/>
        <w:spacing w:before="0" w:beforeAutospacing="0" w:after="0" w:afterAutospacing="0"/>
        <w:textAlignment w:val="baseline"/>
        <w:rPr>
          <w:rFonts w:ascii="Calibri" w:hAnsi="Calibri" w:cs="Calibri"/>
          <w:color w:val="201F1E"/>
          <w:sz w:val="22"/>
          <w:szCs w:val="22"/>
          <w:lang w:val="es-ES"/>
        </w:rPr>
      </w:pPr>
      <w:r w:rsidRPr="001A1F73">
        <w:rPr>
          <w:rFonts w:ascii="inherit" w:hAnsi="inherit" w:cs="Calibri"/>
          <w:color w:val="000000"/>
          <w:bdr w:val="none" w:sz="0" w:space="0" w:color="auto" w:frame="1"/>
          <w:lang w:val="es-ES"/>
        </w:rPr>
        <w:t> </w:t>
      </w:r>
    </w:p>
    <w:p w14:paraId="1C52BFD3" w14:textId="77777777" w:rsidR="001A1F73" w:rsidRPr="001A1F73" w:rsidRDefault="001A1F73" w:rsidP="001A1F73">
      <w:pPr>
        <w:pStyle w:val="NormalWeb"/>
        <w:shd w:val="clear" w:color="auto" w:fill="FFFFFF"/>
        <w:spacing w:before="0" w:beforeAutospacing="0" w:after="0" w:afterAutospacing="0"/>
        <w:textAlignment w:val="baseline"/>
        <w:rPr>
          <w:rFonts w:ascii="Calibri" w:hAnsi="Calibri" w:cs="Calibri"/>
          <w:color w:val="201F1E"/>
          <w:sz w:val="22"/>
          <w:szCs w:val="22"/>
          <w:lang w:val="es-ES"/>
        </w:rPr>
      </w:pPr>
      <w:r w:rsidRPr="001A1F73">
        <w:rPr>
          <w:rFonts w:ascii="inherit" w:hAnsi="inherit" w:cs="Calibri"/>
          <w:color w:val="000000"/>
          <w:bdr w:val="none" w:sz="0" w:space="0" w:color="auto" w:frame="1"/>
          <w:lang w:val="es-ES"/>
        </w:rPr>
        <w:t> </w:t>
      </w:r>
    </w:p>
    <w:p w14:paraId="7D171DB1" w14:textId="12657329" w:rsidR="001A1F73" w:rsidRDefault="001A1F73">
      <w:pPr>
        <w:rPr>
          <w:lang w:val="es-ES"/>
        </w:rPr>
      </w:pPr>
      <w:r>
        <w:rPr>
          <w:lang w:val="es-ES"/>
        </w:rPr>
        <w:t>Si existe algún corredor con caracteres muy raros que no podéis teclear en nuestro mantenimiento lo modificáis en el Excel para cargar dicho día y me avisáis.</w:t>
      </w:r>
    </w:p>
    <w:p w14:paraId="3FB555A5" w14:textId="2AA378AE" w:rsidR="001A1F73" w:rsidRDefault="001A1F73">
      <w:pPr>
        <w:rPr>
          <w:lang w:val="es-ES"/>
        </w:rPr>
      </w:pPr>
    </w:p>
    <w:p w14:paraId="5C59679A" w14:textId="057BECB1" w:rsidR="001A1F73" w:rsidRPr="001A1F73" w:rsidRDefault="001A1F73">
      <w:pPr>
        <w:rPr>
          <w:b/>
          <w:bCs/>
          <w:sz w:val="36"/>
          <w:szCs w:val="36"/>
          <w:lang w:val="es-ES"/>
        </w:rPr>
      </w:pPr>
      <w:r w:rsidRPr="001A1F73">
        <w:rPr>
          <w:b/>
          <w:bCs/>
          <w:sz w:val="36"/>
          <w:szCs w:val="36"/>
          <w:lang w:val="es-ES"/>
        </w:rPr>
        <w:t>2.- CARRERAS</w:t>
      </w:r>
    </w:p>
    <w:p w14:paraId="7A5A8438" w14:textId="02718967" w:rsidR="001A1F73" w:rsidRDefault="001A1F73">
      <w:pPr>
        <w:rPr>
          <w:lang w:val="es-ES"/>
        </w:rPr>
      </w:pPr>
    </w:p>
    <w:p w14:paraId="58B0DF0D" w14:textId="2B98EB60" w:rsidR="000101D2" w:rsidRPr="000101D2" w:rsidRDefault="000101D2">
      <w:pPr>
        <w:rPr>
          <w:b/>
          <w:bCs/>
          <w:lang w:val="es-ES"/>
        </w:rPr>
      </w:pPr>
      <w:r w:rsidRPr="000101D2">
        <w:rPr>
          <w:b/>
          <w:bCs/>
          <w:lang w:val="es-ES"/>
        </w:rPr>
        <w:t xml:space="preserve">NOTA:  No vale para clasificaciones de Equipos porque </w:t>
      </w:r>
      <w:proofErr w:type="gramStart"/>
      <w:r w:rsidRPr="000101D2">
        <w:rPr>
          <w:b/>
          <w:bCs/>
          <w:lang w:val="es-ES"/>
        </w:rPr>
        <w:t>no  aparecen</w:t>
      </w:r>
      <w:proofErr w:type="gramEnd"/>
      <w:r w:rsidRPr="000101D2">
        <w:rPr>
          <w:b/>
          <w:bCs/>
          <w:lang w:val="es-ES"/>
        </w:rPr>
        <w:t xml:space="preserve"> en la web de la UCI</w:t>
      </w:r>
    </w:p>
    <w:p w14:paraId="4C1FFE74" w14:textId="77777777" w:rsidR="000101D2" w:rsidRDefault="000101D2">
      <w:pPr>
        <w:rPr>
          <w:lang w:val="es-ES"/>
        </w:rPr>
      </w:pPr>
    </w:p>
    <w:p w14:paraId="6107D764" w14:textId="0C4B7AA7" w:rsidR="001A1F73" w:rsidRDefault="001A1F73" w:rsidP="001A1F73">
      <w:pPr>
        <w:pStyle w:val="ListBullet"/>
        <w:rPr>
          <w:lang w:val="es-ES"/>
        </w:rPr>
      </w:pPr>
      <w:proofErr w:type="gramStart"/>
      <w:r>
        <w:rPr>
          <w:lang w:val="es-ES"/>
        </w:rPr>
        <w:t>Link</w:t>
      </w:r>
      <w:proofErr w:type="gramEnd"/>
      <w:r>
        <w:rPr>
          <w:lang w:val="es-ES"/>
        </w:rPr>
        <w:t xml:space="preserve"> Ejemplo par a Vuelta a España</w:t>
      </w:r>
    </w:p>
    <w:p w14:paraId="46AD1BBB" w14:textId="1E0E868C" w:rsidR="001A1F73" w:rsidRPr="001A1F73" w:rsidRDefault="000101D2" w:rsidP="001A1F73">
      <w:pPr>
        <w:pStyle w:val="ListBullet"/>
        <w:numPr>
          <w:ilvl w:val="0"/>
          <w:numId w:val="0"/>
        </w:numPr>
        <w:ind w:left="360"/>
        <w:rPr>
          <w:lang w:val="es-ES"/>
        </w:rPr>
      </w:pPr>
      <w:hyperlink r:id="rId6" w:history="1">
        <w:r w:rsidR="001A1F73" w:rsidRPr="001A1F73">
          <w:rPr>
            <w:rStyle w:val="Hyperlink"/>
            <w:lang w:val="es-ES"/>
          </w:rPr>
          <w:t>La Vuelta ciclista a España | UCI</w:t>
        </w:r>
      </w:hyperlink>
    </w:p>
    <w:p w14:paraId="2E4C713E" w14:textId="3134AD25" w:rsidR="001A1F73" w:rsidRDefault="000101D2" w:rsidP="001A1F73">
      <w:pPr>
        <w:pStyle w:val="ListBullet"/>
        <w:numPr>
          <w:ilvl w:val="0"/>
          <w:numId w:val="0"/>
        </w:numPr>
        <w:ind w:left="360"/>
        <w:rPr>
          <w:lang w:val="es-ES"/>
        </w:rPr>
      </w:pPr>
      <w:hyperlink r:id="rId7" w:history="1">
        <w:r w:rsidR="001A1F73" w:rsidRPr="009875C6">
          <w:rPr>
            <w:rStyle w:val="Hyperlink"/>
            <w:lang w:val="es-ES"/>
          </w:rPr>
          <w:t>https://www.uci.org/competition-details/2021/ROA/63844</w:t>
        </w:r>
      </w:hyperlink>
    </w:p>
    <w:p w14:paraId="4DC38385" w14:textId="77777777" w:rsidR="001A1F73" w:rsidRDefault="001A1F73" w:rsidP="001A1F73">
      <w:pPr>
        <w:pStyle w:val="ListBullet"/>
        <w:numPr>
          <w:ilvl w:val="0"/>
          <w:numId w:val="0"/>
        </w:numPr>
        <w:ind w:left="360"/>
        <w:rPr>
          <w:lang w:val="es-ES"/>
        </w:rPr>
      </w:pPr>
    </w:p>
    <w:p w14:paraId="0D888047" w14:textId="2DD7F68C" w:rsidR="001A1F73" w:rsidRDefault="001A1F73">
      <w:pPr>
        <w:rPr>
          <w:lang w:val="es-ES"/>
        </w:rPr>
      </w:pPr>
      <w:r>
        <w:rPr>
          <w:lang w:val="es-ES"/>
        </w:rPr>
        <w:t>Seguir los siguientes pasos:</w:t>
      </w:r>
    </w:p>
    <w:p w14:paraId="511A334C" w14:textId="752ECDA9" w:rsidR="001A1F73" w:rsidRDefault="001A1F73">
      <w:pPr>
        <w:rPr>
          <w:lang w:val="es-ES"/>
        </w:rPr>
      </w:pPr>
    </w:p>
    <w:p w14:paraId="1F94D18B" w14:textId="724FC7A6" w:rsidR="001A1F73" w:rsidRDefault="001A1F73">
      <w:pPr>
        <w:rPr>
          <w:lang w:val="es-ES"/>
        </w:rPr>
      </w:pPr>
      <w:r>
        <w:rPr>
          <w:lang w:val="es-ES"/>
        </w:rPr>
        <w:t>1.- Copiar la clasificación desde la página de la UCI a Excel.   Os tiene que quedar asi:</w:t>
      </w:r>
    </w:p>
    <w:tbl>
      <w:tblPr>
        <w:tblW w:w="5760" w:type="dxa"/>
        <w:tblLook w:val="04A0" w:firstRow="1" w:lastRow="0" w:firstColumn="1" w:lastColumn="0" w:noHBand="0" w:noVBand="1"/>
      </w:tblPr>
      <w:tblGrid>
        <w:gridCol w:w="960"/>
        <w:gridCol w:w="960"/>
        <w:gridCol w:w="960"/>
        <w:gridCol w:w="1003"/>
        <w:gridCol w:w="960"/>
        <w:gridCol w:w="960"/>
      </w:tblGrid>
      <w:tr w:rsidR="00D16A40" w:rsidRPr="00D16A40" w14:paraId="0AE828C8" w14:textId="77777777" w:rsidTr="00D16A40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152FAC" w14:textId="77777777" w:rsidR="00D16A40" w:rsidRPr="00D16A40" w:rsidRDefault="00D16A40" w:rsidP="00D16A4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16A40">
              <w:rPr>
                <w:rFonts w:ascii="Calibri" w:eastAsia="Times New Roman" w:hAnsi="Calibri" w:cs="Calibri"/>
                <w:color w:val="000000"/>
                <w:lang w:eastAsia="en-GB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D2D99D" w14:textId="77777777" w:rsidR="00D16A40" w:rsidRPr="00D16A40" w:rsidRDefault="00D16A40" w:rsidP="00D16A4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16A40">
              <w:rPr>
                <w:rFonts w:ascii="Calibri" w:eastAsia="Times New Roman" w:hAnsi="Calibri" w:cs="Calibri"/>
                <w:color w:val="000000"/>
                <w:lang w:eastAsia="en-GB"/>
              </w:rPr>
              <w:t>23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F326E3" w14:textId="77777777" w:rsidR="00D16A40" w:rsidRPr="00D16A40" w:rsidRDefault="00D16A40" w:rsidP="00D16A4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16A40">
              <w:rPr>
                <w:rFonts w:ascii="Calibri" w:eastAsia="Times New Roman" w:hAnsi="Calibri" w:cs="Calibri"/>
                <w:color w:val="000000"/>
                <w:lang w:eastAsia="en-GB"/>
              </w:rPr>
              <w:t>BEL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27BDEA" w14:textId="77777777" w:rsidR="00D16A40" w:rsidRPr="00D16A40" w:rsidRDefault="00D16A40" w:rsidP="00D16A4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16A40">
              <w:rPr>
                <w:rFonts w:ascii="Calibri" w:eastAsia="Times New Roman" w:hAnsi="Calibri" w:cs="Calibri"/>
                <w:color w:val="000000"/>
                <w:lang w:eastAsia="en-GB"/>
              </w:rPr>
              <w:t>03:58:57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AD7F9F" w14:textId="77777777" w:rsidR="00D16A40" w:rsidRPr="00D16A40" w:rsidRDefault="00D16A40" w:rsidP="00D16A4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16A40">
              <w:rPr>
                <w:rFonts w:ascii="Calibri" w:eastAsia="Times New Roman" w:hAnsi="Calibri" w:cs="Calibri"/>
                <w:color w:val="000000"/>
                <w:lang w:eastAsia="en-GB"/>
              </w:rPr>
              <w:t>100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05A06B" w14:textId="77777777" w:rsidR="00D16A40" w:rsidRPr="00D16A40" w:rsidRDefault="00D16A40" w:rsidP="00D16A4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</w:tr>
      <w:tr w:rsidR="00D16A40" w:rsidRPr="00D16A40" w14:paraId="65CC24B0" w14:textId="77777777" w:rsidTr="00D16A40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712719" w14:textId="77777777" w:rsidR="00D16A40" w:rsidRPr="00D16A40" w:rsidRDefault="00D16A40" w:rsidP="00D16A4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16A40">
              <w:rPr>
                <w:rFonts w:ascii="Calibri" w:eastAsia="Times New Roman" w:hAnsi="Calibri" w:cs="Calibri"/>
                <w:color w:val="000000"/>
                <w:lang w:eastAsia="en-GB"/>
              </w:rPr>
              <w:t>Jasper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F5A487" w14:textId="77777777" w:rsidR="00D16A40" w:rsidRPr="00D16A40" w:rsidRDefault="00D16A40" w:rsidP="00D16A4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B59C98" w14:textId="77777777" w:rsidR="00D16A40" w:rsidRPr="00D16A40" w:rsidRDefault="00D16A40" w:rsidP="00D16A4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454CFC" w14:textId="77777777" w:rsidR="00D16A40" w:rsidRPr="00D16A40" w:rsidRDefault="00D16A40" w:rsidP="00D16A4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A72A41" w14:textId="77777777" w:rsidR="00D16A40" w:rsidRPr="00D16A40" w:rsidRDefault="00D16A40" w:rsidP="00D16A4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0CB6C3" w14:textId="77777777" w:rsidR="00D16A40" w:rsidRPr="00D16A40" w:rsidRDefault="00D16A40" w:rsidP="00D16A4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D16A40" w:rsidRPr="00D16A40" w14:paraId="09BF10AE" w14:textId="77777777" w:rsidTr="00D16A40">
        <w:trPr>
          <w:trHeight w:val="300"/>
        </w:trPr>
        <w:tc>
          <w:tcPr>
            <w:tcW w:w="19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A86993" w14:textId="77777777" w:rsidR="00D16A40" w:rsidRPr="00D16A40" w:rsidRDefault="00D16A40" w:rsidP="00D16A4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16A40">
              <w:rPr>
                <w:rFonts w:ascii="Calibri" w:eastAsia="Times New Roman" w:hAnsi="Calibri" w:cs="Calibri"/>
                <w:color w:val="000000"/>
                <w:lang w:eastAsia="en-GB"/>
              </w:rPr>
              <w:t>PHILIPSEN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E70CFC" w14:textId="77777777" w:rsidR="00D16A40" w:rsidRPr="00D16A40" w:rsidRDefault="00D16A40" w:rsidP="00D16A4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E9FE8F" w14:textId="77777777" w:rsidR="00D16A40" w:rsidRPr="00D16A40" w:rsidRDefault="00D16A40" w:rsidP="00D16A4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D773B6" w14:textId="77777777" w:rsidR="00D16A40" w:rsidRPr="00D16A40" w:rsidRDefault="00D16A40" w:rsidP="00D16A4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7EFD10" w14:textId="77777777" w:rsidR="00D16A40" w:rsidRPr="00D16A40" w:rsidRDefault="00D16A40" w:rsidP="00D16A4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D16A40" w:rsidRPr="00D16A40" w14:paraId="07C97B91" w14:textId="77777777" w:rsidTr="00D16A40">
        <w:trPr>
          <w:trHeight w:val="300"/>
        </w:trPr>
        <w:tc>
          <w:tcPr>
            <w:tcW w:w="19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EF89BA" w14:textId="77777777" w:rsidR="00D16A40" w:rsidRPr="00D16A40" w:rsidRDefault="00D16A40" w:rsidP="00D16A4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16A40">
              <w:rPr>
                <w:rFonts w:ascii="Calibri" w:eastAsia="Times New Roman" w:hAnsi="Calibri" w:cs="Calibri"/>
                <w:color w:val="000000"/>
                <w:lang w:eastAsia="en-GB"/>
              </w:rPr>
              <w:t>ALPECIN-FENIX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8365FB" w14:textId="77777777" w:rsidR="00D16A40" w:rsidRPr="00D16A40" w:rsidRDefault="00D16A40" w:rsidP="00D16A4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EC3DFB" w14:textId="77777777" w:rsidR="00D16A40" w:rsidRPr="00D16A40" w:rsidRDefault="00D16A40" w:rsidP="00D16A4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1290F6" w14:textId="77777777" w:rsidR="00D16A40" w:rsidRPr="00D16A40" w:rsidRDefault="00D16A40" w:rsidP="00D16A4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5011D8" w14:textId="77777777" w:rsidR="00D16A40" w:rsidRPr="00D16A40" w:rsidRDefault="00D16A40" w:rsidP="00D16A4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D16A40" w:rsidRPr="00D16A40" w14:paraId="076B5BEC" w14:textId="77777777" w:rsidTr="00D16A40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9612F6" w14:textId="77777777" w:rsidR="00D16A40" w:rsidRPr="00D16A40" w:rsidRDefault="00D16A40" w:rsidP="00D16A4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16A40">
              <w:rPr>
                <w:rFonts w:ascii="Calibri" w:eastAsia="Times New Roman" w:hAnsi="Calibri" w:cs="Calibri"/>
                <w:color w:val="000000"/>
                <w:lang w:eastAsia="en-GB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62446E" w14:textId="77777777" w:rsidR="00D16A40" w:rsidRPr="00D16A40" w:rsidRDefault="00D16A40" w:rsidP="00D16A4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16A40">
              <w:rPr>
                <w:rFonts w:ascii="Calibri" w:eastAsia="Times New Roman" w:hAnsi="Calibri" w:cs="Calibri"/>
                <w:color w:val="000000"/>
                <w:lang w:eastAsia="en-GB"/>
              </w:rPr>
              <w:t>25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E7FA5D" w14:textId="77777777" w:rsidR="00D16A40" w:rsidRPr="00D16A40" w:rsidRDefault="00D16A40" w:rsidP="00D16A4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16A40">
              <w:rPr>
                <w:rFonts w:ascii="Calibri" w:eastAsia="Times New Roman" w:hAnsi="Calibri" w:cs="Calibri"/>
                <w:color w:val="000000"/>
                <w:lang w:eastAsia="en-GB"/>
              </w:rPr>
              <w:t>NED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7CA9C8" w14:textId="77777777" w:rsidR="00D16A40" w:rsidRPr="00D16A40" w:rsidRDefault="00D16A40" w:rsidP="00D16A4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16A40">
              <w:rPr>
                <w:rFonts w:ascii="Calibri" w:eastAsia="Times New Roman" w:hAnsi="Calibri" w:cs="Calibri"/>
                <w:color w:val="000000"/>
                <w:lang w:eastAsia="en-GB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8A625A" w14:textId="77777777" w:rsidR="00D16A40" w:rsidRPr="00D16A40" w:rsidRDefault="00D16A40" w:rsidP="00D16A4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16A40">
              <w:rPr>
                <w:rFonts w:ascii="Calibri" w:eastAsia="Times New Roman" w:hAnsi="Calibri" w:cs="Calibri"/>
                <w:color w:val="000000"/>
                <w:lang w:eastAsia="en-GB"/>
              </w:rPr>
              <w:t>40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EC0AE8" w14:textId="77777777" w:rsidR="00D16A40" w:rsidRPr="00D16A40" w:rsidRDefault="00D16A40" w:rsidP="00D16A4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</w:tr>
      <w:tr w:rsidR="00D16A40" w:rsidRPr="00D16A40" w14:paraId="52E9FBAD" w14:textId="77777777" w:rsidTr="00D16A40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B2271B" w14:textId="77777777" w:rsidR="00D16A40" w:rsidRPr="00D16A40" w:rsidRDefault="00D16A40" w:rsidP="00D16A4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16A40">
              <w:rPr>
                <w:rFonts w:ascii="Calibri" w:eastAsia="Times New Roman" w:hAnsi="Calibri" w:cs="Calibri"/>
                <w:color w:val="000000"/>
                <w:lang w:eastAsia="en-GB"/>
              </w:rPr>
              <w:t>Fabio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92FD65" w14:textId="77777777" w:rsidR="00D16A40" w:rsidRPr="00D16A40" w:rsidRDefault="00D16A40" w:rsidP="00D16A4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0FC337" w14:textId="77777777" w:rsidR="00D16A40" w:rsidRPr="00D16A40" w:rsidRDefault="00D16A40" w:rsidP="00D16A4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C0DF4E" w14:textId="77777777" w:rsidR="00D16A40" w:rsidRPr="00D16A40" w:rsidRDefault="00D16A40" w:rsidP="00D16A4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43BABB" w14:textId="77777777" w:rsidR="00D16A40" w:rsidRPr="00D16A40" w:rsidRDefault="00D16A40" w:rsidP="00D16A4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5F7A76" w14:textId="77777777" w:rsidR="00D16A40" w:rsidRPr="00D16A40" w:rsidRDefault="00D16A40" w:rsidP="00D16A4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D16A40" w:rsidRPr="00D16A40" w14:paraId="7D0EA9A7" w14:textId="77777777" w:rsidTr="00D16A40">
        <w:trPr>
          <w:trHeight w:val="300"/>
        </w:trPr>
        <w:tc>
          <w:tcPr>
            <w:tcW w:w="19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68EA98" w14:textId="77777777" w:rsidR="00D16A40" w:rsidRPr="00D16A40" w:rsidRDefault="00D16A40" w:rsidP="00D16A4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16A40">
              <w:rPr>
                <w:rFonts w:ascii="Calibri" w:eastAsia="Times New Roman" w:hAnsi="Calibri" w:cs="Calibri"/>
                <w:color w:val="000000"/>
                <w:lang w:eastAsia="en-GB"/>
              </w:rPr>
              <w:t>JAKOBSEN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FCC5C0" w14:textId="77777777" w:rsidR="00D16A40" w:rsidRPr="00D16A40" w:rsidRDefault="00D16A40" w:rsidP="00D16A4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3B2C66" w14:textId="77777777" w:rsidR="00D16A40" w:rsidRPr="00D16A40" w:rsidRDefault="00D16A40" w:rsidP="00D16A4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22E9C4" w14:textId="77777777" w:rsidR="00D16A40" w:rsidRPr="00D16A40" w:rsidRDefault="00D16A40" w:rsidP="00D16A4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6F048E" w14:textId="77777777" w:rsidR="00D16A40" w:rsidRPr="00D16A40" w:rsidRDefault="00D16A40" w:rsidP="00D16A4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D16A40" w:rsidRPr="00D16A40" w14:paraId="7288E7BA" w14:textId="77777777" w:rsidTr="00D16A40">
        <w:trPr>
          <w:trHeight w:val="300"/>
        </w:trPr>
        <w:tc>
          <w:tcPr>
            <w:tcW w:w="288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8F655A" w14:textId="77777777" w:rsidR="00D16A40" w:rsidRPr="00D16A40" w:rsidRDefault="00D16A40" w:rsidP="00D16A4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16A40">
              <w:rPr>
                <w:rFonts w:ascii="Calibri" w:eastAsia="Times New Roman" w:hAnsi="Calibri" w:cs="Calibri"/>
                <w:color w:val="000000"/>
                <w:lang w:eastAsia="en-GB"/>
              </w:rPr>
              <w:t>DECEUNINCK - QUICK-STEP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3006F0" w14:textId="77777777" w:rsidR="00D16A40" w:rsidRPr="00D16A40" w:rsidRDefault="00D16A40" w:rsidP="00D16A4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86E579" w14:textId="77777777" w:rsidR="00D16A40" w:rsidRPr="00D16A40" w:rsidRDefault="00D16A40" w:rsidP="00D16A4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1E4D51" w14:textId="77777777" w:rsidR="00D16A40" w:rsidRPr="00D16A40" w:rsidRDefault="00D16A40" w:rsidP="00D16A4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D16A40" w:rsidRPr="00D16A40" w14:paraId="274A68E8" w14:textId="77777777" w:rsidTr="00D16A40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2EB978" w14:textId="77777777" w:rsidR="00D16A40" w:rsidRPr="00D16A40" w:rsidRDefault="00D16A40" w:rsidP="00D16A4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16A40">
              <w:rPr>
                <w:rFonts w:ascii="Calibri" w:eastAsia="Times New Roman" w:hAnsi="Calibri" w:cs="Calibri"/>
                <w:color w:val="000000"/>
                <w:lang w:eastAsia="en-GB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8DDD79" w14:textId="77777777" w:rsidR="00D16A40" w:rsidRPr="00D16A40" w:rsidRDefault="00D16A40" w:rsidP="00D16A4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16A40">
              <w:rPr>
                <w:rFonts w:ascii="Calibri" w:eastAsia="Times New Roman" w:hAnsi="Calibri" w:cs="Calibri"/>
                <w:color w:val="000000"/>
                <w:lang w:eastAsia="en-GB"/>
              </w:rPr>
              <w:t>31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766398" w14:textId="77777777" w:rsidR="00D16A40" w:rsidRPr="00D16A40" w:rsidRDefault="00D16A40" w:rsidP="00D16A4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16A40">
              <w:rPr>
                <w:rFonts w:ascii="Calibri" w:eastAsia="Times New Roman" w:hAnsi="Calibri" w:cs="Calibri"/>
                <w:color w:val="000000"/>
                <w:lang w:eastAsia="en-GB"/>
              </w:rPr>
              <w:t>AUS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D782A2" w14:textId="77777777" w:rsidR="00D16A40" w:rsidRPr="00D16A40" w:rsidRDefault="00D16A40" w:rsidP="00D16A4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16A40">
              <w:rPr>
                <w:rFonts w:ascii="Calibri" w:eastAsia="Times New Roman" w:hAnsi="Calibri" w:cs="Calibri"/>
                <w:color w:val="000000"/>
                <w:lang w:eastAsia="en-GB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BB2E1C" w14:textId="77777777" w:rsidR="00D16A40" w:rsidRPr="00D16A40" w:rsidRDefault="00D16A40" w:rsidP="00D16A4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16A40">
              <w:rPr>
                <w:rFonts w:ascii="Calibri" w:eastAsia="Times New Roman" w:hAnsi="Calibri" w:cs="Calibri"/>
                <w:color w:val="000000"/>
                <w:lang w:eastAsia="en-GB"/>
              </w:rPr>
              <w:t>20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E4B6EC" w14:textId="77777777" w:rsidR="00D16A40" w:rsidRPr="00D16A40" w:rsidRDefault="00D16A40" w:rsidP="00D16A4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</w:tr>
      <w:tr w:rsidR="00D16A40" w:rsidRPr="00D16A40" w14:paraId="42922840" w14:textId="77777777" w:rsidTr="00D16A40">
        <w:trPr>
          <w:trHeight w:val="300"/>
        </w:trPr>
        <w:tc>
          <w:tcPr>
            <w:tcW w:w="19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A758C8" w14:textId="77777777" w:rsidR="00D16A40" w:rsidRPr="00D16A40" w:rsidRDefault="00D16A40" w:rsidP="00D16A4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16A40">
              <w:rPr>
                <w:rFonts w:ascii="Calibri" w:eastAsia="Times New Roman" w:hAnsi="Calibri" w:cs="Calibri"/>
                <w:color w:val="000000"/>
                <w:lang w:eastAsia="en-GB"/>
              </w:rPr>
              <w:t>Michael James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05DBF4" w14:textId="77777777" w:rsidR="00D16A40" w:rsidRPr="00D16A40" w:rsidRDefault="00D16A40" w:rsidP="00D16A4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D3FDAD" w14:textId="77777777" w:rsidR="00D16A40" w:rsidRPr="00D16A40" w:rsidRDefault="00D16A40" w:rsidP="00D16A4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B7AE31" w14:textId="77777777" w:rsidR="00D16A40" w:rsidRPr="00D16A40" w:rsidRDefault="00D16A40" w:rsidP="00D16A4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A24732" w14:textId="77777777" w:rsidR="00D16A40" w:rsidRPr="00D16A40" w:rsidRDefault="00D16A40" w:rsidP="00D16A4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D16A40" w:rsidRPr="00D16A40" w14:paraId="0F071E5C" w14:textId="77777777" w:rsidTr="00D16A40">
        <w:trPr>
          <w:trHeight w:val="300"/>
        </w:trPr>
        <w:tc>
          <w:tcPr>
            <w:tcW w:w="19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1EE5FB" w14:textId="77777777" w:rsidR="00D16A40" w:rsidRPr="00D16A40" w:rsidRDefault="00D16A40" w:rsidP="00D16A4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16A40">
              <w:rPr>
                <w:rFonts w:ascii="Calibri" w:eastAsia="Times New Roman" w:hAnsi="Calibri" w:cs="Calibri"/>
                <w:color w:val="000000"/>
                <w:lang w:eastAsia="en-GB"/>
              </w:rPr>
              <w:t>MATTHEWS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69BA01" w14:textId="77777777" w:rsidR="00D16A40" w:rsidRPr="00D16A40" w:rsidRDefault="00D16A40" w:rsidP="00D16A4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11A0E4" w14:textId="77777777" w:rsidR="00D16A40" w:rsidRPr="00D16A40" w:rsidRDefault="00D16A40" w:rsidP="00D16A4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560D38" w14:textId="77777777" w:rsidR="00D16A40" w:rsidRPr="00D16A40" w:rsidRDefault="00D16A40" w:rsidP="00D16A4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45CE46" w14:textId="77777777" w:rsidR="00D16A40" w:rsidRPr="00D16A40" w:rsidRDefault="00D16A40" w:rsidP="00D16A4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D16A40" w:rsidRPr="00D16A40" w14:paraId="0EA78781" w14:textId="77777777" w:rsidTr="00D16A40">
        <w:trPr>
          <w:trHeight w:val="300"/>
        </w:trPr>
        <w:tc>
          <w:tcPr>
            <w:tcW w:w="288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247B7A" w14:textId="77777777" w:rsidR="00D16A40" w:rsidRPr="00D16A40" w:rsidRDefault="00D16A40" w:rsidP="00D16A4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16A40">
              <w:rPr>
                <w:rFonts w:ascii="Calibri" w:eastAsia="Times New Roman" w:hAnsi="Calibri" w:cs="Calibri"/>
                <w:color w:val="000000"/>
                <w:lang w:eastAsia="en-GB"/>
              </w:rPr>
              <w:t>TEAM BIKEEXCHANGE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A1B8CF" w14:textId="77777777" w:rsidR="00D16A40" w:rsidRPr="00D16A40" w:rsidRDefault="00D16A40" w:rsidP="00D16A4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3BAD99" w14:textId="77777777" w:rsidR="00D16A40" w:rsidRPr="00D16A40" w:rsidRDefault="00D16A40" w:rsidP="00D16A4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7F9C99" w14:textId="77777777" w:rsidR="00D16A40" w:rsidRPr="00D16A40" w:rsidRDefault="00D16A40" w:rsidP="00D16A4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D16A40" w:rsidRPr="00D16A40" w14:paraId="50B400A8" w14:textId="77777777" w:rsidTr="00D16A40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06253F" w14:textId="77777777" w:rsidR="00D16A40" w:rsidRPr="00D16A40" w:rsidRDefault="00D16A40" w:rsidP="00D16A4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16A40">
              <w:rPr>
                <w:rFonts w:ascii="Calibri" w:eastAsia="Times New Roman" w:hAnsi="Calibri" w:cs="Calibri"/>
                <w:color w:val="000000"/>
                <w:lang w:eastAsia="en-GB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CFC35F" w14:textId="77777777" w:rsidR="00D16A40" w:rsidRPr="00D16A40" w:rsidRDefault="00D16A40" w:rsidP="00D16A4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16A40">
              <w:rPr>
                <w:rFonts w:ascii="Calibri" w:eastAsia="Times New Roman" w:hAnsi="Calibri" w:cs="Calibri"/>
                <w:color w:val="000000"/>
                <w:lang w:eastAsia="en-GB"/>
              </w:rPr>
              <w:t>27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86D30E" w14:textId="77777777" w:rsidR="00D16A40" w:rsidRPr="00D16A40" w:rsidRDefault="00D16A40" w:rsidP="00D16A4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16A40">
              <w:rPr>
                <w:rFonts w:ascii="Calibri" w:eastAsia="Times New Roman" w:hAnsi="Calibri" w:cs="Calibri"/>
                <w:color w:val="000000"/>
                <w:lang w:eastAsia="en-GB"/>
              </w:rPr>
              <w:t>COL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5B74C3" w14:textId="77777777" w:rsidR="00D16A40" w:rsidRPr="00D16A40" w:rsidRDefault="00D16A40" w:rsidP="00D16A4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16A40">
              <w:rPr>
                <w:rFonts w:ascii="Calibri" w:eastAsia="Times New Roman" w:hAnsi="Calibri" w:cs="Calibri"/>
                <w:color w:val="000000"/>
                <w:lang w:eastAsia="en-GB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9B2AEB" w14:textId="77777777" w:rsidR="00D16A40" w:rsidRPr="00D16A40" w:rsidRDefault="00D16A40" w:rsidP="00D16A4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16A40">
              <w:rPr>
                <w:rFonts w:ascii="Calibri" w:eastAsia="Times New Roman" w:hAnsi="Calibri" w:cs="Calibri"/>
                <w:color w:val="000000"/>
                <w:lang w:eastAsia="en-GB"/>
              </w:rPr>
              <w:t>12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CA3731" w14:textId="77777777" w:rsidR="00D16A40" w:rsidRPr="00D16A40" w:rsidRDefault="00D16A40" w:rsidP="00D16A4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</w:tr>
      <w:tr w:rsidR="00D16A40" w:rsidRPr="00D16A40" w14:paraId="1A500999" w14:textId="77777777" w:rsidTr="00D16A40">
        <w:trPr>
          <w:trHeight w:val="300"/>
        </w:trPr>
        <w:tc>
          <w:tcPr>
            <w:tcW w:w="19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8A0D2B" w14:textId="77777777" w:rsidR="00D16A40" w:rsidRPr="00D16A40" w:rsidRDefault="00D16A40" w:rsidP="00D16A4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16A40">
              <w:rPr>
                <w:rFonts w:ascii="Calibri" w:eastAsia="Times New Roman" w:hAnsi="Calibri" w:cs="Calibri"/>
                <w:color w:val="000000"/>
                <w:lang w:eastAsia="en-GB"/>
              </w:rPr>
              <w:t>Juan Sebastian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27DFD2" w14:textId="77777777" w:rsidR="00D16A40" w:rsidRPr="00D16A40" w:rsidRDefault="00D16A40" w:rsidP="00D16A4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C253C8" w14:textId="77777777" w:rsidR="00D16A40" w:rsidRPr="00D16A40" w:rsidRDefault="00D16A40" w:rsidP="00D16A4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14E6FE" w14:textId="77777777" w:rsidR="00D16A40" w:rsidRPr="00D16A40" w:rsidRDefault="00D16A40" w:rsidP="00D16A4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EE4EC0" w14:textId="77777777" w:rsidR="00D16A40" w:rsidRPr="00D16A40" w:rsidRDefault="00D16A40" w:rsidP="00D16A4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D16A40" w:rsidRPr="00D16A40" w14:paraId="3806FDD1" w14:textId="77777777" w:rsidTr="00D16A40">
        <w:trPr>
          <w:trHeight w:val="300"/>
        </w:trPr>
        <w:tc>
          <w:tcPr>
            <w:tcW w:w="288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8CF100" w14:textId="77777777" w:rsidR="00D16A40" w:rsidRPr="00D16A40" w:rsidRDefault="00D16A40" w:rsidP="00D16A4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16A40">
              <w:rPr>
                <w:rFonts w:ascii="Calibri" w:eastAsia="Times New Roman" w:hAnsi="Calibri" w:cs="Calibri"/>
                <w:color w:val="000000"/>
                <w:lang w:eastAsia="en-GB"/>
              </w:rPr>
              <w:t>MOLANO BENAVIDES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064C3D" w14:textId="77777777" w:rsidR="00D16A40" w:rsidRPr="00D16A40" w:rsidRDefault="00D16A40" w:rsidP="00D16A4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A7A5B0" w14:textId="77777777" w:rsidR="00D16A40" w:rsidRPr="00D16A40" w:rsidRDefault="00D16A40" w:rsidP="00D16A4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8C2F7F" w14:textId="77777777" w:rsidR="00D16A40" w:rsidRPr="00D16A40" w:rsidRDefault="00D16A40" w:rsidP="00D16A4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D16A40" w:rsidRPr="00D16A40" w14:paraId="210C792C" w14:textId="77777777" w:rsidTr="00D16A40">
        <w:trPr>
          <w:trHeight w:val="300"/>
        </w:trPr>
        <w:tc>
          <w:tcPr>
            <w:tcW w:w="288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441D3A" w14:textId="77777777" w:rsidR="00D16A40" w:rsidRPr="00D16A40" w:rsidRDefault="00D16A40" w:rsidP="00D16A4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16A40">
              <w:rPr>
                <w:rFonts w:ascii="Calibri" w:eastAsia="Times New Roman" w:hAnsi="Calibri" w:cs="Calibri"/>
                <w:color w:val="000000"/>
                <w:lang w:eastAsia="en-GB"/>
              </w:rPr>
              <w:t>UAE TEAM EMIRATES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224642" w14:textId="77777777" w:rsidR="00D16A40" w:rsidRPr="00D16A40" w:rsidRDefault="00D16A40" w:rsidP="00D16A4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EE4C7D" w14:textId="77777777" w:rsidR="00D16A40" w:rsidRPr="00D16A40" w:rsidRDefault="00D16A40" w:rsidP="00D16A4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F90A49" w14:textId="77777777" w:rsidR="00D16A40" w:rsidRPr="00D16A40" w:rsidRDefault="00D16A40" w:rsidP="00D16A4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D16A40" w:rsidRPr="00D16A40" w14:paraId="72DDF6CD" w14:textId="77777777" w:rsidTr="00D16A40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9160FA" w14:textId="77777777" w:rsidR="00D16A40" w:rsidRPr="00D16A40" w:rsidRDefault="00D16A40" w:rsidP="00D16A4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16A40">
              <w:rPr>
                <w:rFonts w:ascii="Calibri" w:eastAsia="Times New Roman" w:hAnsi="Calibri" w:cs="Calibri"/>
                <w:color w:val="000000"/>
                <w:lang w:eastAsia="en-GB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424869" w14:textId="77777777" w:rsidR="00D16A40" w:rsidRPr="00D16A40" w:rsidRDefault="00D16A40" w:rsidP="00D16A4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16A40">
              <w:rPr>
                <w:rFonts w:ascii="Calibri" w:eastAsia="Times New Roman" w:hAnsi="Calibri" w:cs="Calibri"/>
                <w:color w:val="000000"/>
                <w:lang w:eastAsia="en-GB"/>
              </w:rPr>
              <w:t>26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E0CC13" w14:textId="77777777" w:rsidR="00D16A40" w:rsidRPr="00D16A40" w:rsidRDefault="00D16A40" w:rsidP="00D16A4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16A40">
              <w:rPr>
                <w:rFonts w:ascii="Calibri" w:eastAsia="Times New Roman" w:hAnsi="Calibri" w:cs="Calibri"/>
                <w:color w:val="000000"/>
                <w:lang w:eastAsia="en-GB"/>
              </w:rPr>
              <w:t>ESP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01A5E7" w14:textId="77777777" w:rsidR="00D16A40" w:rsidRPr="00D16A40" w:rsidRDefault="00D16A40" w:rsidP="00D16A4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16A40">
              <w:rPr>
                <w:rFonts w:ascii="Calibri" w:eastAsia="Times New Roman" w:hAnsi="Calibri" w:cs="Calibri"/>
                <w:color w:val="000000"/>
                <w:lang w:eastAsia="en-GB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46872D" w14:textId="77777777" w:rsidR="00D16A40" w:rsidRPr="00D16A40" w:rsidRDefault="00D16A40" w:rsidP="00D16A4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16A40">
              <w:rPr>
                <w:rFonts w:ascii="Calibri" w:eastAsia="Times New Roman" w:hAnsi="Calibri" w:cs="Calibri"/>
                <w:color w:val="000000"/>
                <w:lang w:eastAsia="en-GB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BCB7A4" w14:textId="77777777" w:rsidR="00D16A40" w:rsidRPr="00D16A40" w:rsidRDefault="00D16A40" w:rsidP="00D16A4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</w:tr>
      <w:tr w:rsidR="00D16A40" w:rsidRPr="00D16A40" w14:paraId="6431E41F" w14:textId="77777777" w:rsidTr="00D16A40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5209B6" w14:textId="77777777" w:rsidR="00D16A40" w:rsidRPr="00D16A40" w:rsidRDefault="00D16A40" w:rsidP="00D16A4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16A40">
              <w:rPr>
                <w:rFonts w:ascii="Calibri" w:eastAsia="Times New Roman" w:hAnsi="Calibri" w:cs="Calibri"/>
                <w:color w:val="000000"/>
                <w:lang w:eastAsia="en-GB"/>
              </w:rPr>
              <w:t>Alex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4B730C" w14:textId="77777777" w:rsidR="00D16A40" w:rsidRPr="00D16A40" w:rsidRDefault="00D16A40" w:rsidP="00D16A4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89445C" w14:textId="77777777" w:rsidR="00D16A40" w:rsidRPr="00D16A40" w:rsidRDefault="00D16A40" w:rsidP="00D16A4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1075AE" w14:textId="77777777" w:rsidR="00D16A40" w:rsidRPr="00D16A40" w:rsidRDefault="00D16A40" w:rsidP="00D16A4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7F8295" w14:textId="77777777" w:rsidR="00D16A40" w:rsidRPr="00D16A40" w:rsidRDefault="00D16A40" w:rsidP="00D16A4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C156F6" w14:textId="77777777" w:rsidR="00D16A40" w:rsidRPr="00D16A40" w:rsidRDefault="00D16A40" w:rsidP="00D16A4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D16A40" w:rsidRPr="00D16A40" w14:paraId="0DFFC714" w14:textId="77777777" w:rsidTr="00D16A40">
        <w:trPr>
          <w:trHeight w:val="300"/>
        </w:trPr>
        <w:tc>
          <w:tcPr>
            <w:tcW w:w="19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096169" w14:textId="77777777" w:rsidR="00D16A40" w:rsidRPr="00D16A40" w:rsidRDefault="00D16A40" w:rsidP="00D16A4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16A40">
              <w:rPr>
                <w:rFonts w:ascii="Calibri" w:eastAsia="Times New Roman" w:hAnsi="Calibri" w:cs="Calibri"/>
                <w:color w:val="000000"/>
                <w:lang w:eastAsia="en-GB"/>
              </w:rPr>
              <w:t>ARANBURU DEBA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EAE56B" w14:textId="77777777" w:rsidR="00D16A40" w:rsidRPr="00D16A40" w:rsidRDefault="00D16A40" w:rsidP="00D16A4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6FFF67" w14:textId="77777777" w:rsidR="00D16A40" w:rsidRPr="00D16A40" w:rsidRDefault="00D16A40" w:rsidP="00D16A4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A601D6" w14:textId="77777777" w:rsidR="00D16A40" w:rsidRPr="00D16A40" w:rsidRDefault="00D16A40" w:rsidP="00D16A4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A14C7A" w14:textId="77777777" w:rsidR="00D16A40" w:rsidRPr="00D16A40" w:rsidRDefault="00D16A40" w:rsidP="00D16A4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D16A40" w:rsidRPr="00D16A40" w14:paraId="006DE592" w14:textId="77777777" w:rsidTr="00D16A40">
        <w:trPr>
          <w:trHeight w:val="300"/>
        </w:trPr>
        <w:tc>
          <w:tcPr>
            <w:tcW w:w="288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850D54" w14:textId="77777777" w:rsidR="00D16A40" w:rsidRPr="00D16A40" w:rsidRDefault="00D16A40" w:rsidP="00D16A4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16A40">
              <w:rPr>
                <w:rFonts w:ascii="Calibri" w:eastAsia="Times New Roman" w:hAnsi="Calibri" w:cs="Calibri"/>
                <w:color w:val="000000"/>
                <w:lang w:eastAsia="en-GB"/>
              </w:rPr>
              <w:t>ASTANA - PREMIER TECH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5D18CC" w14:textId="77777777" w:rsidR="00D16A40" w:rsidRPr="00D16A40" w:rsidRDefault="00D16A40" w:rsidP="00D16A4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8D164F" w14:textId="77777777" w:rsidR="00D16A40" w:rsidRPr="00D16A40" w:rsidRDefault="00D16A40" w:rsidP="00D16A4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9DCA7D" w14:textId="77777777" w:rsidR="00D16A40" w:rsidRPr="00D16A40" w:rsidRDefault="00D16A40" w:rsidP="00D16A4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</w:tbl>
    <w:p w14:paraId="79AB1852" w14:textId="77777777" w:rsidR="001A1F73" w:rsidRDefault="001A1F73">
      <w:pPr>
        <w:rPr>
          <w:lang w:val="es-ES"/>
        </w:rPr>
      </w:pPr>
    </w:p>
    <w:p w14:paraId="3F5AD75C" w14:textId="46BF6268" w:rsidR="001A1F73" w:rsidRDefault="00D16A40">
      <w:pPr>
        <w:rPr>
          <w:b/>
          <w:bCs/>
          <w:lang w:val="es-ES"/>
        </w:rPr>
      </w:pPr>
      <w:r>
        <w:rPr>
          <w:lang w:val="es-ES"/>
        </w:rPr>
        <w:t xml:space="preserve">2.- Salvar en directorio de vuestro disco el archivo como    EtapaX_tipoClf.csv, Tipo de archivo </w:t>
      </w:r>
      <w:proofErr w:type="spellStart"/>
      <w:r>
        <w:rPr>
          <w:lang w:val="es-ES"/>
        </w:rPr>
        <w:t>csv</w:t>
      </w:r>
      <w:proofErr w:type="spellEnd"/>
      <w:r>
        <w:rPr>
          <w:lang w:val="es-ES"/>
        </w:rPr>
        <w:t xml:space="preserve">   </w:t>
      </w:r>
      <w:r w:rsidRPr="00D16A40">
        <w:rPr>
          <w:b/>
          <w:bCs/>
          <w:lang w:val="es-ES"/>
        </w:rPr>
        <w:t>IMPORTANTE: Tipo de archivo “CSV UTF8 – (</w:t>
      </w:r>
      <w:proofErr w:type="spellStart"/>
      <w:r w:rsidRPr="00D16A40">
        <w:rPr>
          <w:b/>
          <w:bCs/>
          <w:lang w:val="es-ES"/>
        </w:rPr>
        <w:t>Comma</w:t>
      </w:r>
      <w:proofErr w:type="spellEnd"/>
      <w:r w:rsidRPr="00D16A40">
        <w:rPr>
          <w:b/>
          <w:bCs/>
          <w:lang w:val="es-ES"/>
        </w:rPr>
        <w:t xml:space="preserve"> </w:t>
      </w:r>
      <w:proofErr w:type="spellStart"/>
      <w:r w:rsidRPr="00D16A40">
        <w:rPr>
          <w:b/>
          <w:bCs/>
          <w:lang w:val="es-ES"/>
        </w:rPr>
        <w:t>delimited</w:t>
      </w:r>
      <w:proofErr w:type="spellEnd"/>
      <w:r w:rsidRPr="00D16A40">
        <w:rPr>
          <w:b/>
          <w:bCs/>
          <w:lang w:val="es-ES"/>
        </w:rPr>
        <w:t>) (*.</w:t>
      </w:r>
      <w:proofErr w:type="spellStart"/>
      <w:r w:rsidRPr="00D16A40">
        <w:rPr>
          <w:b/>
          <w:bCs/>
          <w:lang w:val="es-ES"/>
        </w:rPr>
        <w:t>csv</w:t>
      </w:r>
      <w:proofErr w:type="spellEnd"/>
      <w:r w:rsidRPr="00D16A40">
        <w:rPr>
          <w:b/>
          <w:bCs/>
          <w:lang w:val="es-ES"/>
        </w:rPr>
        <w:t>)</w:t>
      </w:r>
    </w:p>
    <w:p w14:paraId="372F1A08" w14:textId="408ED744" w:rsidR="00D16A40" w:rsidRDefault="00D16A40">
      <w:pPr>
        <w:rPr>
          <w:b/>
          <w:bCs/>
          <w:lang w:val="es-ES"/>
        </w:rPr>
      </w:pPr>
      <w:r>
        <w:rPr>
          <w:b/>
          <w:bCs/>
          <w:lang w:val="es-ES"/>
        </w:rPr>
        <w:t>3.- Cerrar Excel</w:t>
      </w:r>
    </w:p>
    <w:p w14:paraId="42E52BD6" w14:textId="2E9D4AE4" w:rsidR="00D16A40" w:rsidRDefault="00D16A40">
      <w:pPr>
        <w:rPr>
          <w:b/>
          <w:bCs/>
          <w:lang w:val="es-ES"/>
        </w:rPr>
      </w:pPr>
      <w:r>
        <w:rPr>
          <w:b/>
          <w:bCs/>
          <w:lang w:val="es-ES"/>
        </w:rPr>
        <w:t>4.- Id a Importar datos de web y después de seleccionar lo necesario (competición, etapa, clasificación…)   pulsad el botón “Cargar archivo CSV obtenido de página UCI”</w:t>
      </w:r>
    </w:p>
    <w:p w14:paraId="457B793F" w14:textId="2CE7310B" w:rsidR="00D16A40" w:rsidRDefault="00D16A40">
      <w:pPr>
        <w:rPr>
          <w:b/>
          <w:bCs/>
          <w:lang w:val="es-ES"/>
        </w:rPr>
      </w:pPr>
    </w:p>
    <w:p w14:paraId="3C512D97" w14:textId="67145550" w:rsidR="00D16A40" w:rsidRDefault="00D16A40">
      <w:pPr>
        <w:rPr>
          <w:b/>
          <w:bCs/>
          <w:lang w:val="es-ES"/>
        </w:rPr>
      </w:pPr>
      <w:r w:rsidRPr="00D16A40">
        <w:rPr>
          <w:b/>
          <w:bCs/>
          <w:noProof/>
          <w:lang w:val="es-ES"/>
        </w:rPr>
        <w:drawing>
          <wp:inline distT="0" distB="0" distL="0" distR="0" wp14:anchorId="1219D6ED" wp14:editId="10CDAE0E">
            <wp:extent cx="5731510" cy="1925320"/>
            <wp:effectExtent l="0" t="0" r="2540" b="0"/>
            <wp:docPr id="1" name="Picture 1" descr="Graphical user interface, text, applicatio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Graphical user interface, text, application&#10;&#10;Description automatically generated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19253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C7B280A" w14:textId="1BBC0CC8" w:rsidR="00D16A40" w:rsidRDefault="00D16A40">
      <w:pPr>
        <w:rPr>
          <w:b/>
          <w:bCs/>
          <w:lang w:val="es-ES"/>
        </w:rPr>
      </w:pPr>
    </w:p>
    <w:p w14:paraId="184325F5" w14:textId="2FAE2A69" w:rsidR="00D16A40" w:rsidRDefault="00D16A40">
      <w:pPr>
        <w:rPr>
          <w:b/>
          <w:bCs/>
          <w:lang w:val="es-ES"/>
        </w:rPr>
      </w:pPr>
      <w:r>
        <w:rPr>
          <w:b/>
          <w:bCs/>
          <w:lang w:val="es-ES"/>
        </w:rPr>
        <w:t>Seleccionad el archivo que habéis salvado anteriormente</w:t>
      </w:r>
    </w:p>
    <w:p w14:paraId="479DBE6F" w14:textId="56BC5D39" w:rsidR="00D16A40" w:rsidRDefault="00D16A40">
      <w:pPr>
        <w:rPr>
          <w:b/>
          <w:bCs/>
          <w:lang w:val="es-ES"/>
        </w:rPr>
      </w:pPr>
      <w:r>
        <w:rPr>
          <w:b/>
          <w:bCs/>
          <w:lang w:val="es-ES"/>
        </w:rPr>
        <w:t xml:space="preserve">5.- Si aparecen corredores sin identificar hay que hacer lo mismo que lo indicado en el Apartado 1 de este </w:t>
      </w:r>
      <w:proofErr w:type="spellStart"/>
      <w:r>
        <w:rPr>
          <w:b/>
          <w:bCs/>
          <w:lang w:val="es-ES"/>
        </w:rPr>
        <w:t>doc</w:t>
      </w:r>
      <w:proofErr w:type="spellEnd"/>
      <w:r>
        <w:rPr>
          <w:b/>
          <w:bCs/>
          <w:lang w:val="es-ES"/>
        </w:rPr>
        <w:t xml:space="preserve"> (Ranking UCI nombre de corredores)</w:t>
      </w:r>
    </w:p>
    <w:p w14:paraId="0C4DAA0E" w14:textId="77777777" w:rsidR="00D16A40" w:rsidRPr="00D16A40" w:rsidRDefault="00D16A40">
      <w:pPr>
        <w:rPr>
          <w:b/>
          <w:bCs/>
          <w:lang w:val="es-ES"/>
        </w:rPr>
      </w:pPr>
    </w:p>
    <w:sectPr w:rsidR="00D16A40" w:rsidRPr="00D16A40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inherit">
    <w:altName w:val="Cambria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9"/>
    <w:multiLevelType w:val="singleLevel"/>
    <w:tmpl w:val="43AA4028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web"/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A1F73"/>
    <w:rsid w:val="000101D2"/>
    <w:rsid w:val="001A1F73"/>
    <w:rsid w:val="001C58F9"/>
    <w:rsid w:val="00D16A40"/>
    <w:rsid w:val="00DD77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EFE769F"/>
  <w15:chartTrackingRefBased/>
  <w15:docId w15:val="{A7FBA82F-8786-4634-AB7D-7D96F96FCA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1A1F7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styleId="Hyperlink">
    <w:name w:val="Hyperlink"/>
    <w:basedOn w:val="DefaultParagraphFont"/>
    <w:uiPriority w:val="99"/>
    <w:unhideWhenUsed/>
    <w:rsid w:val="001A1F73"/>
    <w:rPr>
      <w:color w:val="0000FF"/>
      <w:u w:val="single"/>
    </w:rPr>
  </w:style>
  <w:style w:type="paragraph" w:styleId="ListBullet">
    <w:name w:val="List Bullet"/>
    <w:basedOn w:val="Normal"/>
    <w:uiPriority w:val="99"/>
    <w:unhideWhenUsed/>
    <w:rsid w:val="001A1F73"/>
    <w:pPr>
      <w:numPr>
        <w:numId w:val="1"/>
      </w:numPr>
      <w:contextualSpacing/>
    </w:pPr>
  </w:style>
  <w:style w:type="character" w:styleId="UnresolvedMention">
    <w:name w:val="Unresolved Mention"/>
    <w:basedOn w:val="DefaultParagraphFont"/>
    <w:uiPriority w:val="99"/>
    <w:semiHidden/>
    <w:unhideWhenUsed/>
    <w:rsid w:val="001A1F7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44820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8828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1435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0346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4225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5290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5345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695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6778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9278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0100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527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541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77904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75440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44510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86636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2868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72696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36612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0267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64149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607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56727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381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7869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80394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95158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23546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95517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84324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953006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2045866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0278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1623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2189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6401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2662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2435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4495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826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0354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ettings" Target="settings.xml"/><Relationship Id="rId7" Type="http://schemas.openxmlformats.org/officeDocument/2006/relationships/hyperlink" Target="https://www.uci.org/competition-details/2021/ROA/63844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uci.org/competition-details/2021/ROA/63844" TargetMode="External"/><Relationship Id="rId5" Type="http://schemas.openxmlformats.org/officeDocument/2006/relationships/hyperlink" Target="https://www.uci.org/discipline/road/6TBjsDD8902tud440iv1Cu?tab=rankings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1</Pages>
  <Words>476</Words>
  <Characters>2719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Jesus Fernandez</dc:creator>
  <cp:keywords/>
  <dc:description/>
  <cp:lastModifiedBy>Jesus Fernandez</cp:lastModifiedBy>
  <cp:revision>2</cp:revision>
  <dcterms:created xsi:type="dcterms:W3CDTF">2021-09-24T10:56:00Z</dcterms:created>
  <dcterms:modified xsi:type="dcterms:W3CDTF">2021-09-24T11:32:00Z</dcterms:modified>
</cp:coreProperties>
</file>